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4EA" w:rsidRDefault="00AE3CB9" w:rsidP="00763E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C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74EA"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  <w:proofErr w:type="gramStart"/>
      <w:r w:rsidR="006374EA">
        <w:rPr>
          <w:rFonts w:ascii="Times New Roman" w:hAnsi="Times New Roman" w:cs="Times New Roman"/>
          <w:b/>
          <w:sz w:val="28"/>
          <w:szCs w:val="28"/>
        </w:rPr>
        <w:t xml:space="preserve">«  </w:t>
      </w:r>
      <w:proofErr w:type="gramEnd"/>
      <w:r w:rsidR="006374EA">
        <w:rPr>
          <w:rFonts w:ascii="Times New Roman" w:hAnsi="Times New Roman" w:cs="Times New Roman"/>
          <w:b/>
          <w:sz w:val="28"/>
          <w:szCs w:val="28"/>
        </w:rPr>
        <w:t xml:space="preserve"> Математика » (название предмета), преп</w:t>
      </w:r>
      <w:r w:rsidR="00ED2FA4">
        <w:rPr>
          <w:rFonts w:ascii="Times New Roman" w:hAnsi="Times New Roman" w:cs="Times New Roman"/>
          <w:b/>
          <w:sz w:val="28"/>
          <w:szCs w:val="28"/>
        </w:rPr>
        <w:t>одаваемой в МКОУ  «</w:t>
      </w:r>
      <w:proofErr w:type="spellStart"/>
      <w:r w:rsidR="00ED2FA4">
        <w:rPr>
          <w:rFonts w:ascii="Times New Roman" w:hAnsi="Times New Roman" w:cs="Times New Roman"/>
          <w:b/>
          <w:sz w:val="28"/>
          <w:szCs w:val="28"/>
        </w:rPr>
        <w:t>Казмааульская</w:t>
      </w:r>
      <w:proofErr w:type="spellEnd"/>
      <w:r w:rsidR="00ED2FA4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="006374EA">
        <w:rPr>
          <w:rFonts w:ascii="Times New Roman" w:hAnsi="Times New Roman" w:cs="Times New Roman"/>
          <w:b/>
          <w:sz w:val="28"/>
          <w:szCs w:val="28"/>
        </w:rPr>
        <w:t>» (название ОО)</w:t>
      </w:r>
    </w:p>
    <w:p w:rsidR="006374EA" w:rsidRDefault="006374EA" w:rsidP="006374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306A" w:rsidRDefault="0036306A" w:rsidP="006374E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36306A" w:rsidRDefault="0036306A" w:rsidP="006374E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374EA" w:rsidRDefault="00ED2FA4" w:rsidP="006374E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«11» декабря 2018</w:t>
      </w:r>
      <w:r w:rsidR="006374E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374EA" w:rsidRDefault="006374EA" w:rsidP="006374EA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данные</w:t>
      </w:r>
    </w:p>
    <w:p w:rsidR="006374EA" w:rsidRDefault="006374EA" w:rsidP="006374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74EA" w:rsidRDefault="006374EA" w:rsidP="006374EA">
      <w:pPr>
        <w:pStyle w:val="a3"/>
        <w:numPr>
          <w:ilvl w:val="1"/>
          <w:numId w:val="2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Общеобразовательная </w:t>
      </w:r>
      <w:proofErr w:type="gramStart"/>
      <w:r w:rsidR="00ED2FA4">
        <w:rPr>
          <w:rFonts w:ascii="Times New Roman" w:hAnsi="Times New Roman" w:cs="Times New Roman"/>
          <w:sz w:val="28"/>
          <w:szCs w:val="28"/>
        </w:rPr>
        <w:t>организация  МКОУ</w:t>
      </w:r>
      <w:proofErr w:type="gramEnd"/>
      <w:r w:rsidR="00ED2FA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ED2FA4">
        <w:rPr>
          <w:rFonts w:ascii="Times New Roman" w:hAnsi="Times New Roman" w:cs="Times New Roman"/>
          <w:sz w:val="28"/>
          <w:szCs w:val="28"/>
        </w:rPr>
        <w:t>Казмааульская</w:t>
      </w:r>
      <w:proofErr w:type="spellEnd"/>
      <w:r w:rsidR="00ED2FA4">
        <w:rPr>
          <w:rFonts w:ascii="Times New Roman" w:hAnsi="Times New Roman" w:cs="Times New Roman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374EA" w:rsidRDefault="006374EA" w:rsidP="006374EA">
      <w:pPr>
        <w:pStyle w:val="a3"/>
        <w:numPr>
          <w:ilvl w:val="1"/>
          <w:numId w:val="2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организации  РД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Хас</w:t>
      </w:r>
      <w:r w:rsidR="00ED2FA4">
        <w:rPr>
          <w:rFonts w:ascii="Times New Roman" w:hAnsi="Times New Roman" w:cs="Times New Roman"/>
          <w:sz w:val="28"/>
          <w:szCs w:val="28"/>
        </w:rPr>
        <w:t xml:space="preserve">авюртовский район </w:t>
      </w:r>
      <w:proofErr w:type="spellStart"/>
      <w:r w:rsidR="00ED2FA4">
        <w:rPr>
          <w:rFonts w:ascii="Times New Roman" w:hAnsi="Times New Roman" w:cs="Times New Roman"/>
          <w:sz w:val="28"/>
          <w:szCs w:val="28"/>
        </w:rPr>
        <w:t>с.Казмааул</w:t>
      </w:r>
      <w:proofErr w:type="spellEnd"/>
    </w:p>
    <w:p w:rsidR="006374EA" w:rsidRDefault="006374EA" w:rsidP="006374EA">
      <w:pPr>
        <w:pStyle w:val="a3"/>
        <w:numPr>
          <w:ilvl w:val="1"/>
          <w:numId w:val="2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</w:t>
      </w:r>
      <w:r w:rsidR="00ED2FA4">
        <w:rPr>
          <w:rFonts w:ascii="Times New Roman" w:hAnsi="Times New Roman" w:cs="Times New Roman"/>
          <w:sz w:val="28"/>
          <w:szCs w:val="28"/>
        </w:rPr>
        <w:t>тво обучающихся по предмету: 257</w:t>
      </w:r>
    </w:p>
    <w:tbl>
      <w:tblPr>
        <w:tblStyle w:val="a5"/>
        <w:tblW w:w="10139" w:type="dxa"/>
        <w:tblLayout w:type="fixed"/>
        <w:tblLook w:val="04A0" w:firstRow="1" w:lastRow="0" w:firstColumn="1" w:lastColumn="0" w:noHBand="0" w:noVBand="1"/>
      </w:tblPr>
      <w:tblGrid>
        <w:gridCol w:w="1942"/>
        <w:gridCol w:w="10"/>
        <w:gridCol w:w="7"/>
        <w:gridCol w:w="2035"/>
        <w:gridCol w:w="2112"/>
        <w:gridCol w:w="2074"/>
        <w:gridCol w:w="1959"/>
      </w:tblGrid>
      <w:tr w:rsidR="006374EA" w:rsidTr="0036306A"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6374EA" w:rsidRDefault="006374EA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УМК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36306A" w:rsidTr="0036306A">
        <w:trPr>
          <w:trHeight w:val="360"/>
        </w:trPr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06A" w:rsidRDefault="0036306A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«а»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06A" w:rsidRDefault="0036306A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06A" w:rsidRDefault="0036306A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М.И.Моро</w:t>
            </w:r>
            <w:proofErr w:type="spellEnd"/>
          </w:p>
          <w:p w:rsidR="0036306A" w:rsidRDefault="0036306A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С.И.Волкова</w:t>
            </w:r>
            <w:proofErr w:type="spellEnd"/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306A" w:rsidRPr="0031423D" w:rsidRDefault="0036306A" w:rsidP="0036306A">
            <w:pPr>
              <w:pStyle w:val="11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31423D">
              <w:rPr>
                <w:rFonts w:ascii="Times New Roman" w:hAnsi="Times New Roman"/>
                <w:sz w:val="28"/>
                <w:szCs w:val="28"/>
              </w:rPr>
              <w:t>Школа России</w:t>
            </w:r>
          </w:p>
          <w:p w:rsidR="0036306A" w:rsidRPr="0031423D" w:rsidRDefault="0036306A" w:rsidP="0036306A">
            <w:pPr>
              <w:rPr>
                <w:rFonts w:ascii="Times New Roman" w:hAnsi="Times New Roman"/>
                <w:sz w:val="24"/>
                <w:szCs w:val="28"/>
              </w:rPr>
            </w:pPr>
            <w:r w:rsidRPr="0031423D">
              <w:rPr>
                <w:rFonts w:ascii="Times New Roman" w:hAnsi="Times New Roman"/>
                <w:sz w:val="24"/>
                <w:szCs w:val="28"/>
              </w:rPr>
              <w:t xml:space="preserve">Моро. Математика 1 </w:t>
            </w:r>
            <w:proofErr w:type="spellStart"/>
            <w:r w:rsidRPr="0031423D">
              <w:rPr>
                <w:rFonts w:ascii="Times New Roman" w:hAnsi="Times New Roman"/>
                <w:sz w:val="24"/>
                <w:szCs w:val="28"/>
              </w:rPr>
              <w:t>кл</w:t>
            </w:r>
            <w:proofErr w:type="spellEnd"/>
            <w:r w:rsidRPr="0031423D">
              <w:rPr>
                <w:rFonts w:ascii="Times New Roman" w:hAnsi="Times New Roman"/>
                <w:sz w:val="24"/>
                <w:szCs w:val="28"/>
              </w:rPr>
              <w:t xml:space="preserve">. Рабочая </w:t>
            </w:r>
            <w:proofErr w:type="gramStart"/>
            <w:r w:rsidRPr="0031423D">
              <w:rPr>
                <w:rFonts w:ascii="Times New Roman" w:hAnsi="Times New Roman"/>
                <w:sz w:val="24"/>
                <w:szCs w:val="28"/>
              </w:rPr>
              <w:t>тетрадь  В</w:t>
            </w:r>
            <w:proofErr w:type="gramEnd"/>
            <w:r w:rsidRPr="0031423D">
              <w:rPr>
                <w:rFonts w:ascii="Times New Roman" w:hAnsi="Times New Roman"/>
                <w:sz w:val="24"/>
                <w:szCs w:val="28"/>
              </w:rPr>
              <w:t xml:space="preserve"> 2-х частях. Просвещение, 2016</w:t>
            </w:r>
          </w:p>
          <w:p w:rsidR="0036306A" w:rsidRPr="0031423D" w:rsidRDefault="0036306A" w:rsidP="0036306A">
            <w:pPr>
              <w:rPr>
                <w:rFonts w:ascii="Times New Roman" w:hAnsi="Times New Roman"/>
                <w:sz w:val="24"/>
                <w:szCs w:val="28"/>
              </w:rPr>
            </w:pPr>
            <w:r w:rsidRPr="0031423D">
              <w:rPr>
                <w:rFonts w:ascii="Times New Roman" w:hAnsi="Times New Roman"/>
                <w:sz w:val="24"/>
                <w:szCs w:val="28"/>
              </w:rPr>
              <w:t>Контрольные работы. 1-4 классы</w:t>
            </w:r>
          </w:p>
          <w:p w:rsidR="0036306A" w:rsidRDefault="0036306A" w:rsidP="0036306A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423D">
              <w:rPr>
                <w:rFonts w:ascii="Times New Roman" w:hAnsi="Times New Roman"/>
                <w:sz w:val="24"/>
                <w:szCs w:val="28"/>
              </w:rPr>
              <w:t>Предметная линия учебников «Школа России». Рабочие программы. 1-4 классы</w:t>
            </w:r>
          </w:p>
          <w:p w:rsidR="0036306A" w:rsidRDefault="0036306A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06A" w:rsidRDefault="0036306A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306A" w:rsidTr="00AF13F0">
        <w:trPr>
          <w:trHeight w:val="270"/>
        </w:trPr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6A" w:rsidRDefault="0036306A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«б»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6A" w:rsidRDefault="00ED2FA4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9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6A" w:rsidRDefault="0036306A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6ACD">
              <w:rPr>
                <w:rFonts w:ascii="Times New Roman" w:hAnsi="Times New Roman" w:cs="Times New Roman"/>
                <w:sz w:val="28"/>
                <w:szCs w:val="28"/>
              </w:rPr>
              <w:t>М.И.Моро</w:t>
            </w:r>
            <w:proofErr w:type="spellEnd"/>
          </w:p>
          <w:p w:rsidR="0036306A" w:rsidRDefault="0036306A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6ACD">
              <w:rPr>
                <w:rFonts w:ascii="Times New Roman" w:hAnsi="Times New Roman" w:cs="Times New Roman"/>
                <w:sz w:val="28"/>
                <w:szCs w:val="28"/>
              </w:rPr>
              <w:t>С.И.Волкова</w:t>
            </w:r>
            <w:proofErr w:type="spellEnd"/>
          </w:p>
        </w:tc>
        <w:tc>
          <w:tcPr>
            <w:tcW w:w="2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06A" w:rsidRDefault="0036306A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6A" w:rsidRDefault="0036306A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306A" w:rsidTr="00AF13F0">
        <w:trPr>
          <w:trHeight w:val="345"/>
        </w:trPr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06A" w:rsidRDefault="0036306A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06A" w:rsidRDefault="00ED2FA4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06A" w:rsidRDefault="0036306A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6ACD">
              <w:rPr>
                <w:rFonts w:ascii="Times New Roman" w:hAnsi="Times New Roman" w:cs="Times New Roman"/>
                <w:sz w:val="28"/>
                <w:szCs w:val="28"/>
              </w:rPr>
              <w:t>М.И.Моро</w:t>
            </w:r>
            <w:proofErr w:type="spellEnd"/>
          </w:p>
          <w:p w:rsidR="0036306A" w:rsidRDefault="0036306A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6ACD">
              <w:rPr>
                <w:rFonts w:ascii="Times New Roman" w:hAnsi="Times New Roman" w:cs="Times New Roman"/>
                <w:sz w:val="28"/>
                <w:szCs w:val="28"/>
              </w:rPr>
              <w:t>С.И.Волкова</w:t>
            </w:r>
            <w:proofErr w:type="spellEnd"/>
          </w:p>
        </w:tc>
        <w:tc>
          <w:tcPr>
            <w:tcW w:w="2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06A" w:rsidRDefault="0036306A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06A" w:rsidRDefault="0036306A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306A" w:rsidTr="00AF13F0">
        <w:trPr>
          <w:trHeight w:val="300"/>
        </w:trPr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6A" w:rsidRDefault="0036306A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«а»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6A" w:rsidRDefault="00ED2FA4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16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6A" w:rsidRDefault="0036306A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6ACD">
              <w:rPr>
                <w:rFonts w:ascii="Times New Roman" w:hAnsi="Times New Roman" w:cs="Times New Roman"/>
                <w:sz w:val="28"/>
                <w:szCs w:val="28"/>
              </w:rPr>
              <w:t>М.И.Моро</w:t>
            </w:r>
            <w:proofErr w:type="spellEnd"/>
          </w:p>
          <w:p w:rsidR="0036306A" w:rsidRPr="004F0503" w:rsidRDefault="0036306A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6ACD">
              <w:rPr>
                <w:rFonts w:ascii="Times New Roman" w:hAnsi="Times New Roman" w:cs="Times New Roman"/>
                <w:sz w:val="28"/>
                <w:szCs w:val="28"/>
              </w:rPr>
              <w:t>М.А.Бантова</w:t>
            </w:r>
            <w:proofErr w:type="spellEnd"/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06A" w:rsidRPr="0031423D" w:rsidRDefault="0036306A" w:rsidP="0036306A">
            <w:pPr>
              <w:rPr>
                <w:rFonts w:ascii="Times New Roman" w:hAnsi="Times New Roman"/>
                <w:sz w:val="28"/>
                <w:szCs w:val="28"/>
              </w:rPr>
            </w:pPr>
            <w:r w:rsidRPr="0031423D">
              <w:rPr>
                <w:rFonts w:ascii="Times New Roman" w:hAnsi="Times New Roman"/>
                <w:sz w:val="28"/>
                <w:szCs w:val="28"/>
              </w:rPr>
              <w:t>Школа России</w:t>
            </w:r>
          </w:p>
          <w:p w:rsidR="0036306A" w:rsidRPr="0031423D" w:rsidRDefault="0036306A" w:rsidP="0036306A">
            <w:pPr>
              <w:rPr>
                <w:rFonts w:ascii="Times New Roman" w:hAnsi="Times New Roman"/>
                <w:sz w:val="24"/>
                <w:szCs w:val="28"/>
              </w:rPr>
            </w:pPr>
            <w:r w:rsidRPr="0031423D">
              <w:rPr>
                <w:rFonts w:ascii="Times New Roman" w:hAnsi="Times New Roman"/>
                <w:sz w:val="24"/>
                <w:szCs w:val="28"/>
              </w:rPr>
              <w:t xml:space="preserve">Моро. Математика 2 </w:t>
            </w:r>
            <w:proofErr w:type="spellStart"/>
            <w:r w:rsidRPr="0031423D">
              <w:rPr>
                <w:rFonts w:ascii="Times New Roman" w:hAnsi="Times New Roman"/>
                <w:sz w:val="24"/>
                <w:szCs w:val="28"/>
              </w:rPr>
              <w:t>кл</w:t>
            </w:r>
            <w:proofErr w:type="spellEnd"/>
            <w:r w:rsidRPr="0031423D">
              <w:rPr>
                <w:rFonts w:ascii="Times New Roman" w:hAnsi="Times New Roman"/>
                <w:sz w:val="24"/>
                <w:szCs w:val="28"/>
              </w:rPr>
              <w:t xml:space="preserve">. Рабочая </w:t>
            </w:r>
            <w:proofErr w:type="gramStart"/>
            <w:r w:rsidRPr="0031423D">
              <w:rPr>
                <w:rFonts w:ascii="Times New Roman" w:hAnsi="Times New Roman"/>
                <w:sz w:val="24"/>
                <w:szCs w:val="28"/>
              </w:rPr>
              <w:t>тетрадь  В</w:t>
            </w:r>
            <w:proofErr w:type="gramEnd"/>
            <w:r w:rsidRPr="0031423D">
              <w:rPr>
                <w:rFonts w:ascii="Times New Roman" w:hAnsi="Times New Roman"/>
                <w:sz w:val="24"/>
                <w:szCs w:val="28"/>
              </w:rPr>
              <w:t xml:space="preserve"> 2-х частях. Просвещение, 2016</w:t>
            </w:r>
          </w:p>
          <w:p w:rsidR="0036306A" w:rsidRPr="0031423D" w:rsidRDefault="0036306A" w:rsidP="0036306A">
            <w:pPr>
              <w:rPr>
                <w:rFonts w:ascii="Times New Roman" w:hAnsi="Times New Roman"/>
                <w:sz w:val="24"/>
                <w:szCs w:val="28"/>
              </w:rPr>
            </w:pPr>
            <w:r w:rsidRPr="0031423D">
              <w:rPr>
                <w:rFonts w:ascii="Times New Roman" w:hAnsi="Times New Roman"/>
                <w:sz w:val="24"/>
                <w:szCs w:val="28"/>
              </w:rPr>
              <w:t>Контрольные работы. 1-4 классы</w:t>
            </w:r>
          </w:p>
          <w:p w:rsidR="0036306A" w:rsidRDefault="0036306A" w:rsidP="0036306A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423D">
              <w:rPr>
                <w:rFonts w:ascii="Times New Roman" w:hAnsi="Times New Roman"/>
                <w:sz w:val="24"/>
                <w:szCs w:val="28"/>
              </w:rPr>
              <w:t>Предметная линия учебников «Школа России». Рабочие программы. 1-4 классы</w:t>
            </w:r>
            <w:r w:rsidRPr="00486ACD">
              <w:rPr>
                <w:rFonts w:ascii="Times New Roman" w:hAnsi="Times New Roman" w:cs="Times New Roman"/>
                <w:sz w:val="28"/>
                <w:szCs w:val="28"/>
              </w:rPr>
              <w:t xml:space="preserve"> России»</w:t>
            </w:r>
          </w:p>
          <w:p w:rsidR="0036306A" w:rsidRDefault="0036306A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6A" w:rsidRDefault="0036306A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36306A" w:rsidTr="00AF13F0">
        <w:trPr>
          <w:trHeight w:val="360"/>
        </w:trPr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06A" w:rsidRDefault="0036306A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«б»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06A" w:rsidRDefault="00ED2FA4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15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06A" w:rsidRDefault="0036306A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6ACD">
              <w:rPr>
                <w:rFonts w:ascii="Times New Roman" w:hAnsi="Times New Roman" w:cs="Times New Roman"/>
                <w:sz w:val="28"/>
                <w:szCs w:val="28"/>
              </w:rPr>
              <w:t>М.И.Моро</w:t>
            </w:r>
            <w:proofErr w:type="spellEnd"/>
          </w:p>
          <w:p w:rsidR="0036306A" w:rsidRDefault="0036306A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6ACD">
              <w:rPr>
                <w:rFonts w:ascii="Times New Roman" w:hAnsi="Times New Roman" w:cs="Times New Roman"/>
                <w:sz w:val="28"/>
                <w:szCs w:val="28"/>
              </w:rPr>
              <w:t>М.А.Бантова</w:t>
            </w:r>
            <w:proofErr w:type="spellEnd"/>
          </w:p>
        </w:tc>
        <w:tc>
          <w:tcPr>
            <w:tcW w:w="20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306A" w:rsidRDefault="0036306A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06A" w:rsidRDefault="0036306A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36306A" w:rsidTr="00AF13F0">
        <w:trPr>
          <w:trHeight w:val="330"/>
        </w:trPr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6A" w:rsidRDefault="0036306A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«в»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6A" w:rsidRDefault="00ED2FA4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9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6A" w:rsidRDefault="0036306A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6ACD">
              <w:rPr>
                <w:rFonts w:ascii="Times New Roman" w:hAnsi="Times New Roman" w:cs="Times New Roman"/>
                <w:sz w:val="28"/>
                <w:szCs w:val="28"/>
              </w:rPr>
              <w:t>М.И.Моро</w:t>
            </w:r>
            <w:proofErr w:type="spellEnd"/>
          </w:p>
          <w:p w:rsidR="0036306A" w:rsidRPr="004F0503" w:rsidRDefault="0036306A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6ACD">
              <w:rPr>
                <w:rFonts w:ascii="Times New Roman" w:hAnsi="Times New Roman" w:cs="Times New Roman"/>
                <w:sz w:val="28"/>
                <w:szCs w:val="28"/>
              </w:rPr>
              <w:t>М.А.Бантова</w:t>
            </w:r>
            <w:proofErr w:type="spellEnd"/>
          </w:p>
        </w:tc>
        <w:tc>
          <w:tcPr>
            <w:tcW w:w="2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6A" w:rsidRDefault="0036306A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6A" w:rsidRDefault="0036306A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C7139E" w:rsidTr="00AF13F0">
        <w:trPr>
          <w:trHeight w:val="300"/>
        </w:trPr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9E" w:rsidRDefault="00C7139E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«а»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9E" w:rsidRDefault="00ED2FA4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16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9E" w:rsidRDefault="00C7139E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6ACD">
              <w:rPr>
                <w:rFonts w:ascii="Times New Roman" w:hAnsi="Times New Roman" w:cs="Times New Roman"/>
                <w:sz w:val="28"/>
                <w:szCs w:val="28"/>
              </w:rPr>
              <w:t>М.И.Моро</w:t>
            </w:r>
            <w:proofErr w:type="spellEnd"/>
          </w:p>
          <w:p w:rsidR="00C7139E" w:rsidRPr="004F0503" w:rsidRDefault="00C7139E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6ACD">
              <w:rPr>
                <w:rFonts w:ascii="Times New Roman" w:hAnsi="Times New Roman" w:cs="Times New Roman"/>
                <w:sz w:val="28"/>
                <w:szCs w:val="28"/>
              </w:rPr>
              <w:t>М.А.Бантова</w:t>
            </w:r>
            <w:proofErr w:type="spellEnd"/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39E" w:rsidRDefault="00C7139E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139E" w:rsidRPr="0031423D" w:rsidRDefault="00C7139E" w:rsidP="00C7139E">
            <w:pPr>
              <w:rPr>
                <w:rFonts w:ascii="Times New Roman" w:hAnsi="Times New Roman"/>
                <w:sz w:val="28"/>
                <w:szCs w:val="28"/>
              </w:rPr>
            </w:pPr>
            <w:r w:rsidRPr="0031423D">
              <w:rPr>
                <w:rFonts w:ascii="Times New Roman" w:hAnsi="Times New Roman"/>
                <w:sz w:val="28"/>
                <w:szCs w:val="28"/>
              </w:rPr>
              <w:t>Школа России</w:t>
            </w:r>
          </w:p>
          <w:p w:rsidR="00C7139E" w:rsidRPr="0031423D" w:rsidRDefault="00C7139E" w:rsidP="00C7139E">
            <w:pPr>
              <w:rPr>
                <w:rFonts w:ascii="Times New Roman" w:hAnsi="Times New Roman"/>
                <w:sz w:val="24"/>
                <w:szCs w:val="28"/>
              </w:rPr>
            </w:pPr>
            <w:r w:rsidRPr="0031423D">
              <w:rPr>
                <w:rFonts w:ascii="Times New Roman" w:hAnsi="Times New Roman"/>
                <w:sz w:val="24"/>
                <w:szCs w:val="28"/>
              </w:rPr>
              <w:t xml:space="preserve">Моро. Математика 3 </w:t>
            </w:r>
            <w:proofErr w:type="spellStart"/>
            <w:r w:rsidRPr="0031423D">
              <w:rPr>
                <w:rFonts w:ascii="Times New Roman" w:hAnsi="Times New Roman"/>
                <w:sz w:val="24"/>
                <w:szCs w:val="28"/>
              </w:rPr>
              <w:t>кл</w:t>
            </w:r>
            <w:proofErr w:type="spellEnd"/>
            <w:r w:rsidRPr="0031423D">
              <w:rPr>
                <w:rFonts w:ascii="Times New Roman" w:hAnsi="Times New Roman"/>
                <w:sz w:val="24"/>
                <w:szCs w:val="28"/>
              </w:rPr>
              <w:t xml:space="preserve">. Рабочая </w:t>
            </w:r>
            <w:proofErr w:type="gramStart"/>
            <w:r w:rsidRPr="0031423D">
              <w:rPr>
                <w:rFonts w:ascii="Times New Roman" w:hAnsi="Times New Roman"/>
                <w:sz w:val="24"/>
                <w:szCs w:val="28"/>
              </w:rPr>
              <w:t>тетрадь  В</w:t>
            </w:r>
            <w:proofErr w:type="gramEnd"/>
            <w:r w:rsidRPr="0031423D">
              <w:rPr>
                <w:rFonts w:ascii="Times New Roman" w:hAnsi="Times New Roman"/>
                <w:sz w:val="24"/>
                <w:szCs w:val="28"/>
              </w:rPr>
              <w:t xml:space="preserve"> 2-х частях. </w:t>
            </w:r>
            <w:r w:rsidRPr="0031423D">
              <w:rPr>
                <w:rFonts w:ascii="Times New Roman" w:hAnsi="Times New Roman"/>
                <w:sz w:val="24"/>
                <w:szCs w:val="28"/>
              </w:rPr>
              <w:lastRenderedPageBreak/>
              <w:t>Просвещение, 2016</w:t>
            </w:r>
          </w:p>
          <w:p w:rsidR="00C7139E" w:rsidRPr="0031423D" w:rsidRDefault="00C7139E" w:rsidP="00C7139E">
            <w:pPr>
              <w:rPr>
                <w:rFonts w:ascii="Times New Roman" w:hAnsi="Times New Roman"/>
                <w:sz w:val="24"/>
                <w:szCs w:val="28"/>
              </w:rPr>
            </w:pPr>
            <w:r w:rsidRPr="0031423D">
              <w:rPr>
                <w:rFonts w:ascii="Times New Roman" w:hAnsi="Times New Roman"/>
                <w:sz w:val="24"/>
                <w:szCs w:val="28"/>
              </w:rPr>
              <w:t>Контрольные работы. 1-4 классы</w:t>
            </w:r>
          </w:p>
          <w:p w:rsidR="00C7139E" w:rsidRDefault="00C7139E" w:rsidP="00C7139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423D">
              <w:rPr>
                <w:rFonts w:ascii="Times New Roman" w:hAnsi="Times New Roman"/>
                <w:sz w:val="24"/>
                <w:szCs w:val="28"/>
              </w:rPr>
              <w:t>Предметная линия учебников «Школа России». Рабочие программы. 1-4 классы</w:t>
            </w:r>
          </w:p>
          <w:p w:rsidR="00C7139E" w:rsidRDefault="00C7139E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9E" w:rsidRDefault="00C7139E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139E" w:rsidTr="00AF13F0">
        <w:trPr>
          <w:trHeight w:val="330"/>
        </w:trPr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9E" w:rsidRDefault="00C7139E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«б»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9E" w:rsidRDefault="00ED2FA4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9E" w:rsidRDefault="00C7139E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0503">
              <w:rPr>
                <w:rFonts w:ascii="Times New Roman" w:hAnsi="Times New Roman" w:cs="Times New Roman"/>
                <w:sz w:val="28"/>
                <w:szCs w:val="28"/>
              </w:rPr>
              <w:t>М.И.Моро</w:t>
            </w:r>
            <w:proofErr w:type="spellEnd"/>
          </w:p>
          <w:p w:rsidR="00C7139E" w:rsidRDefault="00C7139E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М.А.Бантова</w:t>
            </w:r>
            <w:proofErr w:type="spellEnd"/>
          </w:p>
        </w:tc>
        <w:tc>
          <w:tcPr>
            <w:tcW w:w="20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139E" w:rsidRDefault="00C7139E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9E" w:rsidRDefault="00C7139E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2FA4" w:rsidTr="00AF13F0">
        <w:trPr>
          <w:gridAfter w:val="4"/>
          <w:wAfter w:w="8180" w:type="dxa"/>
          <w:trHeight w:val="300"/>
        </w:trPr>
        <w:tc>
          <w:tcPr>
            <w:tcW w:w="1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A4" w:rsidRDefault="00ED2FA4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139E" w:rsidTr="00AF13F0"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9E" w:rsidRDefault="00C7139E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«а»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9E" w:rsidRDefault="00C7139E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15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9E" w:rsidRDefault="00C7139E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6ACD">
              <w:rPr>
                <w:rFonts w:ascii="Times New Roman" w:hAnsi="Times New Roman" w:cs="Times New Roman"/>
                <w:sz w:val="28"/>
                <w:szCs w:val="28"/>
              </w:rPr>
              <w:t>М.И.Моро</w:t>
            </w:r>
            <w:proofErr w:type="spellEnd"/>
          </w:p>
          <w:p w:rsidR="00C7139E" w:rsidRDefault="00C7139E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6ACD">
              <w:rPr>
                <w:rFonts w:ascii="Times New Roman" w:hAnsi="Times New Roman" w:cs="Times New Roman"/>
                <w:sz w:val="28"/>
                <w:szCs w:val="28"/>
              </w:rPr>
              <w:t>М.А.Бантова</w:t>
            </w:r>
            <w:proofErr w:type="spellEnd"/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3BB" w:rsidRDefault="009453BB" w:rsidP="009453BB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3BB" w:rsidRPr="0031423D" w:rsidRDefault="009453BB" w:rsidP="009453BB">
            <w:pPr>
              <w:rPr>
                <w:rFonts w:ascii="Times New Roman" w:hAnsi="Times New Roman"/>
                <w:sz w:val="28"/>
                <w:szCs w:val="28"/>
              </w:rPr>
            </w:pPr>
            <w:r w:rsidRPr="0031423D">
              <w:rPr>
                <w:rFonts w:ascii="Times New Roman" w:hAnsi="Times New Roman"/>
                <w:sz w:val="28"/>
                <w:szCs w:val="28"/>
              </w:rPr>
              <w:t>Школа России</w:t>
            </w:r>
          </w:p>
          <w:p w:rsidR="009453BB" w:rsidRPr="0031423D" w:rsidRDefault="009453BB" w:rsidP="009453BB">
            <w:pPr>
              <w:rPr>
                <w:rFonts w:ascii="Times New Roman" w:hAnsi="Times New Roman"/>
                <w:sz w:val="24"/>
                <w:szCs w:val="28"/>
              </w:rPr>
            </w:pPr>
            <w:r w:rsidRPr="0031423D">
              <w:rPr>
                <w:rFonts w:ascii="Times New Roman" w:hAnsi="Times New Roman"/>
                <w:sz w:val="24"/>
                <w:szCs w:val="28"/>
              </w:rPr>
              <w:t xml:space="preserve">Моро. Математика 4 </w:t>
            </w:r>
            <w:proofErr w:type="spellStart"/>
            <w:r w:rsidRPr="0031423D">
              <w:rPr>
                <w:rFonts w:ascii="Times New Roman" w:hAnsi="Times New Roman"/>
                <w:sz w:val="24"/>
                <w:szCs w:val="28"/>
              </w:rPr>
              <w:t>кл</w:t>
            </w:r>
            <w:proofErr w:type="spellEnd"/>
            <w:r w:rsidRPr="0031423D">
              <w:rPr>
                <w:rFonts w:ascii="Times New Roman" w:hAnsi="Times New Roman"/>
                <w:sz w:val="24"/>
                <w:szCs w:val="28"/>
              </w:rPr>
              <w:t xml:space="preserve">. Рабочая </w:t>
            </w:r>
            <w:proofErr w:type="gramStart"/>
            <w:r w:rsidRPr="0031423D">
              <w:rPr>
                <w:rFonts w:ascii="Times New Roman" w:hAnsi="Times New Roman"/>
                <w:sz w:val="24"/>
                <w:szCs w:val="28"/>
              </w:rPr>
              <w:t>тетрадь  В</w:t>
            </w:r>
            <w:proofErr w:type="gramEnd"/>
            <w:r w:rsidRPr="0031423D">
              <w:rPr>
                <w:rFonts w:ascii="Times New Roman" w:hAnsi="Times New Roman"/>
                <w:sz w:val="24"/>
                <w:szCs w:val="28"/>
              </w:rPr>
              <w:t xml:space="preserve"> 2-х частях. Просвещение, 2016</w:t>
            </w:r>
          </w:p>
          <w:p w:rsidR="009453BB" w:rsidRPr="0031423D" w:rsidRDefault="009453BB" w:rsidP="009453BB">
            <w:pPr>
              <w:rPr>
                <w:rFonts w:ascii="Times New Roman" w:hAnsi="Times New Roman"/>
                <w:sz w:val="24"/>
                <w:szCs w:val="28"/>
              </w:rPr>
            </w:pPr>
            <w:r w:rsidRPr="0031423D">
              <w:rPr>
                <w:rFonts w:ascii="Times New Roman" w:hAnsi="Times New Roman"/>
                <w:sz w:val="24"/>
                <w:szCs w:val="28"/>
              </w:rPr>
              <w:t>Контрольные работы. 1-4 классы</w:t>
            </w:r>
          </w:p>
          <w:p w:rsidR="00C7139E" w:rsidRDefault="009453BB" w:rsidP="009453BB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31423D">
              <w:rPr>
                <w:rFonts w:ascii="Times New Roman" w:hAnsi="Times New Roman"/>
                <w:sz w:val="24"/>
                <w:szCs w:val="28"/>
              </w:rPr>
              <w:t>Предметная линия учебников «Школа России». Рабочие программы. 1-4 классы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9E" w:rsidRDefault="00C7139E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C7139E" w:rsidTr="00AF13F0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952" w:type="dxa"/>
            <w:gridSpan w:val="2"/>
          </w:tcPr>
          <w:p w:rsidR="00C7139E" w:rsidRDefault="00C7139E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«б»</w:t>
            </w:r>
          </w:p>
        </w:tc>
        <w:tc>
          <w:tcPr>
            <w:tcW w:w="2042" w:type="dxa"/>
            <w:gridSpan w:val="2"/>
          </w:tcPr>
          <w:p w:rsidR="00C7139E" w:rsidRDefault="00ED2FA4" w:rsidP="00AF13F0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15</w:t>
            </w:r>
            <w:r w:rsidR="00C7139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112" w:type="dxa"/>
            <w:tcBorders>
              <w:right w:val="single" w:sz="4" w:space="0" w:color="auto"/>
            </w:tcBorders>
          </w:tcPr>
          <w:p w:rsidR="00C7139E" w:rsidRDefault="00C7139E" w:rsidP="00AF13F0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6ACD">
              <w:rPr>
                <w:rFonts w:ascii="Times New Roman" w:hAnsi="Times New Roman" w:cs="Times New Roman"/>
                <w:sz w:val="28"/>
                <w:szCs w:val="28"/>
              </w:rPr>
              <w:t>М.И.Моро</w:t>
            </w:r>
            <w:proofErr w:type="spellEnd"/>
          </w:p>
          <w:p w:rsidR="00C7139E" w:rsidRDefault="00C7139E" w:rsidP="00AF13F0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6ACD">
              <w:rPr>
                <w:rFonts w:ascii="Times New Roman" w:hAnsi="Times New Roman" w:cs="Times New Roman"/>
                <w:sz w:val="28"/>
                <w:szCs w:val="28"/>
              </w:rPr>
              <w:t>М.А.Бантова</w:t>
            </w:r>
            <w:proofErr w:type="spellEnd"/>
          </w:p>
        </w:tc>
        <w:tc>
          <w:tcPr>
            <w:tcW w:w="2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39E" w:rsidRDefault="00C7139E" w:rsidP="00AF13F0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tcBorders>
              <w:left w:val="single" w:sz="4" w:space="0" w:color="auto"/>
            </w:tcBorders>
          </w:tcPr>
          <w:p w:rsidR="00C7139E" w:rsidRDefault="00C7139E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C7139E" w:rsidTr="0036306A">
        <w:trPr>
          <w:trHeight w:val="345"/>
        </w:trPr>
        <w:tc>
          <w:tcPr>
            <w:tcW w:w="1952" w:type="dxa"/>
            <w:gridSpan w:val="2"/>
          </w:tcPr>
          <w:p w:rsidR="00C7139E" w:rsidRDefault="00C7139E" w:rsidP="00AF13F0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«а»</w:t>
            </w:r>
          </w:p>
        </w:tc>
        <w:tc>
          <w:tcPr>
            <w:tcW w:w="2042" w:type="dxa"/>
            <w:gridSpan w:val="2"/>
          </w:tcPr>
          <w:p w:rsidR="00C7139E" w:rsidRDefault="00ED2FA4" w:rsidP="00AF13F0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12" w:type="dxa"/>
          </w:tcPr>
          <w:p w:rsidR="00C7139E" w:rsidRPr="00D16ADD" w:rsidRDefault="00C7139E" w:rsidP="00AF13F0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Е.А.Бунимович</w:t>
            </w:r>
            <w:proofErr w:type="spellEnd"/>
          </w:p>
        </w:tc>
        <w:tc>
          <w:tcPr>
            <w:tcW w:w="2074" w:type="dxa"/>
            <w:vMerge w:val="restart"/>
          </w:tcPr>
          <w:p w:rsidR="00BA0614" w:rsidRPr="00D16ADD" w:rsidRDefault="00BA0614" w:rsidP="00BA0614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39E" w:rsidRPr="00D16ADD" w:rsidRDefault="00BA0614" w:rsidP="00AF13F0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47ABD">
              <w:rPr>
                <w:rFonts w:ascii="Times New Roman" w:hAnsi="Times New Roman"/>
                <w:sz w:val="24"/>
                <w:szCs w:val="24"/>
              </w:rPr>
              <w:t>учебник, рабочая тетрадь, контрольные работы,  математический тренажер, методическое пособие для учителя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(5-6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кл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.).</w:t>
            </w:r>
          </w:p>
        </w:tc>
        <w:tc>
          <w:tcPr>
            <w:tcW w:w="1959" w:type="dxa"/>
          </w:tcPr>
          <w:p w:rsidR="00C7139E" w:rsidRDefault="00C7139E" w:rsidP="00AF13F0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7139E" w:rsidTr="0036306A">
        <w:trPr>
          <w:trHeight w:val="345"/>
        </w:trPr>
        <w:tc>
          <w:tcPr>
            <w:tcW w:w="1952" w:type="dxa"/>
            <w:gridSpan w:val="2"/>
          </w:tcPr>
          <w:p w:rsidR="00C7139E" w:rsidRDefault="00C7139E" w:rsidP="00AF13F0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«б»</w:t>
            </w:r>
          </w:p>
        </w:tc>
        <w:tc>
          <w:tcPr>
            <w:tcW w:w="2042" w:type="dxa"/>
            <w:gridSpan w:val="2"/>
          </w:tcPr>
          <w:p w:rsidR="00C7139E" w:rsidRDefault="00ED2FA4" w:rsidP="00AF13F0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12" w:type="dxa"/>
          </w:tcPr>
          <w:p w:rsidR="00C7139E" w:rsidRPr="00D16ADD" w:rsidRDefault="00C7139E" w:rsidP="00AF13F0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Е.А.Бунимович</w:t>
            </w:r>
            <w:proofErr w:type="spellEnd"/>
          </w:p>
        </w:tc>
        <w:tc>
          <w:tcPr>
            <w:tcW w:w="2074" w:type="dxa"/>
            <w:vMerge/>
          </w:tcPr>
          <w:p w:rsidR="00C7139E" w:rsidRPr="00D16ADD" w:rsidRDefault="00C7139E" w:rsidP="00AF13F0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C7139E" w:rsidRDefault="00C7139E" w:rsidP="00AF13F0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909FE" w:rsidTr="0036306A">
        <w:trPr>
          <w:trHeight w:val="345"/>
        </w:trPr>
        <w:tc>
          <w:tcPr>
            <w:tcW w:w="1952" w:type="dxa"/>
            <w:gridSpan w:val="2"/>
          </w:tcPr>
          <w:p w:rsidR="00B909FE" w:rsidRDefault="00B909FE" w:rsidP="00AF13F0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«а»</w:t>
            </w:r>
          </w:p>
        </w:tc>
        <w:tc>
          <w:tcPr>
            <w:tcW w:w="2042" w:type="dxa"/>
            <w:gridSpan w:val="2"/>
          </w:tcPr>
          <w:p w:rsidR="00B909FE" w:rsidRDefault="00ED2FA4" w:rsidP="00AF13F0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12" w:type="dxa"/>
          </w:tcPr>
          <w:p w:rsidR="00B909FE" w:rsidRPr="00D16ADD" w:rsidRDefault="00B909FE" w:rsidP="00AF13F0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Е.А.Бунимович</w:t>
            </w:r>
            <w:proofErr w:type="spellEnd"/>
          </w:p>
        </w:tc>
        <w:tc>
          <w:tcPr>
            <w:tcW w:w="2074" w:type="dxa"/>
            <w:vMerge w:val="restart"/>
          </w:tcPr>
          <w:p w:rsidR="00B909FE" w:rsidRDefault="00B909FE" w:rsidP="00B909F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C2E5C">
              <w:rPr>
                <w:rFonts w:ascii="Times New Roman" w:hAnsi="Times New Roman"/>
                <w:sz w:val="24"/>
                <w:szCs w:val="24"/>
              </w:rPr>
              <w:t xml:space="preserve">Математика: учебник для 5 </w:t>
            </w:r>
            <w:proofErr w:type="spellStart"/>
            <w:r w:rsidRPr="004C2E5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4C2E5C">
              <w:rPr>
                <w:rFonts w:ascii="Times New Roman" w:hAnsi="Times New Roman"/>
                <w:sz w:val="24"/>
                <w:szCs w:val="24"/>
              </w:rPr>
              <w:t xml:space="preserve">. общеобразовательных учреждений под редакцией </w:t>
            </w:r>
          </w:p>
          <w:p w:rsidR="00B909FE" w:rsidRPr="004C2E5C" w:rsidRDefault="00B909FE" w:rsidP="00B909F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C2E5C">
              <w:rPr>
                <w:rFonts w:ascii="Times New Roman" w:hAnsi="Times New Roman"/>
                <w:sz w:val="24"/>
                <w:szCs w:val="24"/>
              </w:rPr>
              <w:t>Г.В. Дорофеева.</w:t>
            </w:r>
          </w:p>
          <w:p w:rsidR="00B909FE" w:rsidRPr="004C2E5C" w:rsidRDefault="00B909FE" w:rsidP="00B909F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C2E5C">
              <w:rPr>
                <w:rFonts w:ascii="Times New Roman" w:hAnsi="Times New Roman"/>
                <w:sz w:val="24"/>
                <w:szCs w:val="24"/>
              </w:rPr>
              <w:t>3.Математика. Рабочая тетрадь 6 класс. Пособие для учащихся.</w:t>
            </w:r>
          </w:p>
          <w:p w:rsidR="00B909FE" w:rsidRDefault="00B909FE" w:rsidP="00B909F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C2E5C">
              <w:rPr>
                <w:rFonts w:ascii="Times New Roman" w:hAnsi="Times New Roman"/>
                <w:sz w:val="24"/>
                <w:szCs w:val="24"/>
              </w:rPr>
              <w:t>4.Математика: дидактические материалы для 5кл.</w:t>
            </w:r>
          </w:p>
          <w:p w:rsidR="00B909FE" w:rsidRPr="004C2E5C" w:rsidRDefault="00B909FE" w:rsidP="00B909F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C2E5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Г. В. Дорофеев и др. </w:t>
            </w:r>
          </w:p>
          <w:p w:rsidR="00B909FE" w:rsidRDefault="00B909FE" w:rsidP="00B909F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C2E5C">
              <w:rPr>
                <w:rFonts w:ascii="Times New Roman" w:hAnsi="Times New Roman"/>
                <w:sz w:val="24"/>
                <w:szCs w:val="24"/>
              </w:rPr>
              <w:t xml:space="preserve">5.Математика 5-6 классы: книга для учителя. </w:t>
            </w:r>
          </w:p>
          <w:p w:rsidR="00B909FE" w:rsidRPr="00D16ADD" w:rsidRDefault="00B909FE" w:rsidP="00B909FE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2E5C">
              <w:rPr>
                <w:rFonts w:ascii="Times New Roman" w:hAnsi="Times New Roman"/>
                <w:sz w:val="24"/>
                <w:szCs w:val="24"/>
              </w:rPr>
              <w:t>С. Б. Суворова.</w:t>
            </w:r>
            <w:r w:rsidRPr="00D16ADD">
              <w:rPr>
                <w:rFonts w:ascii="Times New Roman" w:hAnsi="Times New Roman" w:cs="Times New Roman"/>
                <w:sz w:val="24"/>
                <w:szCs w:val="24"/>
              </w:rPr>
              <w:t xml:space="preserve">  России»</w:t>
            </w:r>
          </w:p>
          <w:p w:rsidR="00B909FE" w:rsidRPr="00D16ADD" w:rsidRDefault="00B909FE" w:rsidP="00AF13F0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16ADD">
              <w:rPr>
                <w:rFonts w:ascii="Times New Roman" w:hAnsi="Times New Roman" w:cs="Times New Roman"/>
                <w:sz w:val="24"/>
                <w:szCs w:val="24"/>
              </w:rPr>
              <w:t>«Школа    России»</w:t>
            </w:r>
          </w:p>
        </w:tc>
        <w:tc>
          <w:tcPr>
            <w:tcW w:w="1959" w:type="dxa"/>
          </w:tcPr>
          <w:p w:rsidR="00B909FE" w:rsidRDefault="00B909FE" w:rsidP="00AF13F0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</w:tr>
      <w:tr w:rsidR="00B909FE" w:rsidTr="0036306A">
        <w:trPr>
          <w:trHeight w:val="345"/>
        </w:trPr>
        <w:tc>
          <w:tcPr>
            <w:tcW w:w="1952" w:type="dxa"/>
            <w:gridSpan w:val="2"/>
          </w:tcPr>
          <w:p w:rsidR="00B909FE" w:rsidRDefault="00B909FE" w:rsidP="00AF13F0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«б»</w:t>
            </w:r>
          </w:p>
        </w:tc>
        <w:tc>
          <w:tcPr>
            <w:tcW w:w="2042" w:type="dxa"/>
            <w:gridSpan w:val="2"/>
          </w:tcPr>
          <w:p w:rsidR="00B909FE" w:rsidRDefault="00ED2FA4" w:rsidP="00AF13F0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12" w:type="dxa"/>
          </w:tcPr>
          <w:p w:rsidR="00B909FE" w:rsidRPr="00D16ADD" w:rsidRDefault="00B909FE" w:rsidP="00AF13F0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Е.А.Бунимович</w:t>
            </w:r>
            <w:proofErr w:type="spellEnd"/>
          </w:p>
        </w:tc>
        <w:tc>
          <w:tcPr>
            <w:tcW w:w="2074" w:type="dxa"/>
            <w:vMerge/>
          </w:tcPr>
          <w:p w:rsidR="00B909FE" w:rsidRPr="00D16ADD" w:rsidRDefault="00B909FE" w:rsidP="00AF13F0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B909FE" w:rsidRDefault="00B909FE" w:rsidP="00AF13F0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E5CAA" w:rsidTr="0036306A">
        <w:trPr>
          <w:trHeight w:val="345"/>
        </w:trPr>
        <w:tc>
          <w:tcPr>
            <w:tcW w:w="1942" w:type="dxa"/>
          </w:tcPr>
          <w:p w:rsidR="001E5CAA" w:rsidRDefault="00ED2FA4" w:rsidP="00AF13F0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2052" w:type="dxa"/>
            <w:gridSpan w:val="3"/>
          </w:tcPr>
          <w:p w:rsidR="001E5CAA" w:rsidRDefault="00ED2FA4" w:rsidP="00AF13F0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12" w:type="dxa"/>
          </w:tcPr>
          <w:p w:rsidR="001E5CAA" w:rsidRPr="00D16ADD" w:rsidRDefault="001E5CAA" w:rsidP="00AF13F0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Ю.Н.Макарычев</w:t>
            </w:r>
            <w:proofErr w:type="spellEnd"/>
          </w:p>
        </w:tc>
        <w:tc>
          <w:tcPr>
            <w:tcW w:w="2074" w:type="dxa"/>
            <w:vMerge w:val="restart"/>
          </w:tcPr>
          <w:p w:rsidR="001E5CAA" w:rsidRPr="007B3DB2" w:rsidRDefault="001E5CAA" w:rsidP="00AF13F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B3DB2">
              <w:rPr>
                <w:rFonts w:ascii="Times New Roman" w:hAnsi="Times New Roman"/>
                <w:sz w:val="24"/>
                <w:szCs w:val="24"/>
              </w:rPr>
              <w:t>1электронные приложения к учебнику;</w:t>
            </w:r>
          </w:p>
          <w:p w:rsidR="001E5CAA" w:rsidRPr="004C2E5C" w:rsidRDefault="001E5CAA" w:rsidP="00AF13F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2.ра</w:t>
            </w:r>
            <w:r w:rsidRPr="004C2E5C">
              <w:rPr>
                <w:rFonts w:ascii="Times New Roman" w:hAnsi="Times New Roman"/>
                <w:sz w:val="24"/>
                <w:szCs w:val="24"/>
              </w:rPr>
              <w:t>бочие программы;</w:t>
            </w:r>
          </w:p>
          <w:p w:rsidR="001E5CAA" w:rsidRPr="004C2E5C" w:rsidRDefault="001E5CAA" w:rsidP="00AF13F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3.ра</w:t>
            </w:r>
            <w:r w:rsidRPr="004C2E5C">
              <w:rPr>
                <w:rFonts w:ascii="Times New Roman" w:hAnsi="Times New Roman"/>
                <w:sz w:val="24"/>
                <w:szCs w:val="24"/>
              </w:rPr>
              <w:t>бочая тетрадь;</w:t>
            </w:r>
          </w:p>
          <w:p w:rsidR="001E5CAA" w:rsidRPr="004C2E5C" w:rsidRDefault="001E5CAA" w:rsidP="00AF13F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4.дидактические ма</w:t>
            </w:r>
            <w:r w:rsidRPr="004C2E5C">
              <w:rPr>
                <w:rFonts w:ascii="Times New Roman" w:hAnsi="Times New Roman"/>
                <w:sz w:val="24"/>
                <w:szCs w:val="24"/>
              </w:rPr>
              <w:t>териалы;</w:t>
            </w:r>
          </w:p>
          <w:p w:rsidR="001E5CAA" w:rsidRPr="004C2E5C" w:rsidRDefault="001E5CAA" w:rsidP="00AF13F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5.т</w:t>
            </w:r>
            <w:r w:rsidRPr="004C2E5C">
              <w:rPr>
                <w:rFonts w:ascii="Times New Roman" w:hAnsi="Times New Roman"/>
                <w:sz w:val="24"/>
                <w:szCs w:val="24"/>
              </w:rPr>
              <w:t>ематические тесты;</w:t>
            </w:r>
          </w:p>
          <w:p w:rsidR="001E5CAA" w:rsidRPr="004C2E5C" w:rsidRDefault="001E5CAA" w:rsidP="00AF13F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6.кн</w:t>
            </w:r>
            <w:r w:rsidRPr="004C2E5C">
              <w:rPr>
                <w:rFonts w:ascii="Times New Roman" w:hAnsi="Times New Roman"/>
                <w:sz w:val="24"/>
                <w:szCs w:val="24"/>
              </w:rPr>
              <w:t>иги для учителя;</w:t>
            </w:r>
          </w:p>
          <w:p w:rsidR="001E5CAA" w:rsidRPr="007B3DB2" w:rsidRDefault="001E5CAA" w:rsidP="00AF13F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B3DB2">
              <w:rPr>
                <w:rFonts w:ascii="Times New Roman" w:hAnsi="Times New Roman"/>
                <w:sz w:val="24"/>
                <w:szCs w:val="24"/>
              </w:rPr>
              <w:t>7.методические рекомендации.</w:t>
            </w:r>
          </w:p>
        </w:tc>
        <w:tc>
          <w:tcPr>
            <w:tcW w:w="1959" w:type="dxa"/>
          </w:tcPr>
          <w:p w:rsidR="001E5CAA" w:rsidRDefault="001E5CAA" w:rsidP="00AF13F0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E5CAA" w:rsidTr="0036306A">
        <w:trPr>
          <w:trHeight w:val="345"/>
        </w:trPr>
        <w:tc>
          <w:tcPr>
            <w:tcW w:w="1942" w:type="dxa"/>
          </w:tcPr>
          <w:p w:rsidR="001E5CAA" w:rsidRDefault="00ED2FA4" w:rsidP="00ED2F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52" w:type="dxa"/>
            <w:gridSpan w:val="3"/>
          </w:tcPr>
          <w:p w:rsidR="001E5CAA" w:rsidRDefault="00ED2FA4" w:rsidP="00AF13F0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12" w:type="dxa"/>
          </w:tcPr>
          <w:p w:rsidR="001E5CAA" w:rsidRPr="00D16ADD" w:rsidRDefault="001E5CAA" w:rsidP="00AF13F0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Ю.Н.Макарычев</w:t>
            </w:r>
            <w:proofErr w:type="spellEnd"/>
          </w:p>
        </w:tc>
        <w:tc>
          <w:tcPr>
            <w:tcW w:w="2074" w:type="dxa"/>
            <w:vMerge/>
          </w:tcPr>
          <w:p w:rsidR="001E5CAA" w:rsidRPr="00D16ADD" w:rsidRDefault="001E5CAA" w:rsidP="00AF13F0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1E5CAA" w:rsidRDefault="001E5CAA" w:rsidP="00AF13F0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E5CAA" w:rsidTr="0036306A">
        <w:trPr>
          <w:trHeight w:val="345"/>
        </w:trPr>
        <w:tc>
          <w:tcPr>
            <w:tcW w:w="1942" w:type="dxa"/>
          </w:tcPr>
          <w:p w:rsidR="001E5CAA" w:rsidRDefault="00ED2FA4" w:rsidP="00AF13F0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52" w:type="dxa"/>
            <w:gridSpan w:val="3"/>
          </w:tcPr>
          <w:p w:rsidR="001E5CAA" w:rsidRDefault="00ED2FA4" w:rsidP="00AF13F0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12" w:type="dxa"/>
          </w:tcPr>
          <w:p w:rsidR="001E5CAA" w:rsidRPr="00D16ADD" w:rsidRDefault="001E5CAA" w:rsidP="00AF13F0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Ю.Н.Макарычев</w:t>
            </w:r>
            <w:proofErr w:type="spellEnd"/>
          </w:p>
        </w:tc>
        <w:tc>
          <w:tcPr>
            <w:tcW w:w="2074" w:type="dxa"/>
          </w:tcPr>
          <w:p w:rsidR="00C554CF" w:rsidRPr="007B3DB2" w:rsidRDefault="00C554CF" w:rsidP="00C554C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B3DB2">
              <w:rPr>
                <w:rFonts w:ascii="Times New Roman" w:hAnsi="Times New Roman"/>
                <w:sz w:val="24"/>
                <w:szCs w:val="24"/>
              </w:rPr>
              <w:t>1электронные приложения к учебнику;</w:t>
            </w:r>
          </w:p>
          <w:p w:rsidR="00C554CF" w:rsidRPr="004C2E5C" w:rsidRDefault="00C554CF" w:rsidP="00C554C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2.ра</w:t>
            </w:r>
            <w:r w:rsidRPr="004C2E5C">
              <w:rPr>
                <w:rFonts w:ascii="Times New Roman" w:hAnsi="Times New Roman"/>
                <w:sz w:val="24"/>
                <w:szCs w:val="24"/>
              </w:rPr>
              <w:t>бочие программы;</w:t>
            </w:r>
          </w:p>
          <w:p w:rsidR="00C554CF" w:rsidRPr="004C2E5C" w:rsidRDefault="00C554CF" w:rsidP="00C554C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3.ра</w:t>
            </w:r>
            <w:r w:rsidRPr="004C2E5C">
              <w:rPr>
                <w:rFonts w:ascii="Times New Roman" w:hAnsi="Times New Roman"/>
                <w:sz w:val="24"/>
                <w:szCs w:val="24"/>
              </w:rPr>
              <w:t>бочая тетрадь;</w:t>
            </w:r>
          </w:p>
          <w:p w:rsidR="00C554CF" w:rsidRPr="004C2E5C" w:rsidRDefault="00C554CF" w:rsidP="00C554C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4.дидактические ма</w:t>
            </w:r>
            <w:r w:rsidRPr="004C2E5C">
              <w:rPr>
                <w:rFonts w:ascii="Times New Roman" w:hAnsi="Times New Roman"/>
                <w:sz w:val="24"/>
                <w:szCs w:val="24"/>
              </w:rPr>
              <w:t>териалы;</w:t>
            </w:r>
          </w:p>
          <w:p w:rsidR="00C554CF" w:rsidRPr="004C2E5C" w:rsidRDefault="00C554CF" w:rsidP="00C554C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5.т</w:t>
            </w:r>
            <w:r w:rsidRPr="004C2E5C">
              <w:rPr>
                <w:rFonts w:ascii="Times New Roman" w:hAnsi="Times New Roman"/>
                <w:sz w:val="24"/>
                <w:szCs w:val="24"/>
              </w:rPr>
              <w:t>ематические тесты;</w:t>
            </w:r>
          </w:p>
          <w:p w:rsidR="00C554CF" w:rsidRPr="004C2E5C" w:rsidRDefault="00C554CF" w:rsidP="00C554C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6.кн</w:t>
            </w:r>
            <w:r w:rsidRPr="004C2E5C">
              <w:rPr>
                <w:rFonts w:ascii="Times New Roman" w:hAnsi="Times New Roman"/>
                <w:sz w:val="24"/>
                <w:szCs w:val="24"/>
              </w:rPr>
              <w:t>иги для учителя;</w:t>
            </w:r>
          </w:p>
          <w:p w:rsidR="001E5CAA" w:rsidRPr="00D16ADD" w:rsidRDefault="00C554CF" w:rsidP="00C554CF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B3DB2">
              <w:rPr>
                <w:rFonts w:ascii="Times New Roman" w:hAnsi="Times New Roman"/>
                <w:sz w:val="24"/>
                <w:szCs w:val="24"/>
              </w:rPr>
              <w:t>7.методические рекомендации</w:t>
            </w:r>
          </w:p>
        </w:tc>
        <w:tc>
          <w:tcPr>
            <w:tcW w:w="1959" w:type="dxa"/>
          </w:tcPr>
          <w:p w:rsidR="001E5CAA" w:rsidRDefault="001E5CAA" w:rsidP="00AF13F0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12798" w:rsidTr="0036306A">
        <w:trPr>
          <w:trHeight w:val="345"/>
        </w:trPr>
        <w:tc>
          <w:tcPr>
            <w:tcW w:w="1942" w:type="dxa"/>
          </w:tcPr>
          <w:p w:rsidR="00C12798" w:rsidRDefault="00C12798" w:rsidP="00AF13F0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52" w:type="dxa"/>
            <w:gridSpan w:val="3"/>
          </w:tcPr>
          <w:p w:rsidR="00C12798" w:rsidRDefault="00C12798" w:rsidP="00AF13F0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12" w:type="dxa"/>
          </w:tcPr>
          <w:p w:rsidR="00C12798" w:rsidRPr="00D16ADD" w:rsidRDefault="00C12798" w:rsidP="00AF13F0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Ш.А.Алимов</w:t>
            </w:r>
            <w:proofErr w:type="spellEnd"/>
          </w:p>
        </w:tc>
        <w:tc>
          <w:tcPr>
            <w:tcW w:w="2074" w:type="dxa"/>
            <w:vMerge w:val="restart"/>
          </w:tcPr>
          <w:p w:rsidR="00C12798" w:rsidRPr="007B3DB2" w:rsidRDefault="00C12798" w:rsidP="00C12798">
            <w:pPr>
              <w:shd w:val="clear" w:color="auto" w:fill="FFFFFF"/>
              <w:rPr>
                <w:rFonts w:cs="Arial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7B3D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«Изучение алгебры и начал анализа 10-11кл.» Фёдорова Н.Е.</w:t>
            </w:r>
          </w:p>
          <w:p w:rsidR="00C12798" w:rsidRDefault="00C12798" w:rsidP="00C1279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7B3D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«Тематический контроль по алгебре и началам анализа 10-11кл.» </w:t>
            </w:r>
          </w:p>
          <w:p w:rsidR="00C12798" w:rsidRPr="007B3DB2" w:rsidRDefault="00C12798" w:rsidP="00C12798">
            <w:pPr>
              <w:shd w:val="clear" w:color="auto" w:fill="FFFFFF"/>
              <w:rPr>
                <w:rFonts w:cs="Arial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3.Т</w:t>
            </w:r>
            <w:r w:rsidRPr="007B3D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есты </w:t>
            </w:r>
            <w:proofErr w:type="spellStart"/>
            <w:r w:rsidRPr="007B3D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ДенищеваЛ.О</w:t>
            </w:r>
            <w:proofErr w:type="spellEnd"/>
            <w:r w:rsidRPr="007B3D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.,</w:t>
            </w:r>
          </w:p>
          <w:p w:rsidR="00C12798" w:rsidRPr="007B3DB2" w:rsidRDefault="00C12798" w:rsidP="00C12798">
            <w:pPr>
              <w:shd w:val="clear" w:color="auto" w:fill="FFFFFF"/>
              <w:rPr>
                <w:rFonts w:cs="Arial"/>
                <w:color w:val="000000"/>
                <w:lang w:eastAsia="ru-RU"/>
              </w:rPr>
            </w:pPr>
            <w:r w:rsidRPr="007B3D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«Самостоятельные и контрольные работы» Ершова А.П.,</w:t>
            </w:r>
          </w:p>
          <w:p w:rsidR="00C12798" w:rsidRPr="007B3DB2" w:rsidRDefault="00C12798" w:rsidP="00C12798">
            <w:pPr>
              <w:shd w:val="clear" w:color="auto" w:fill="FFFFFF"/>
              <w:rPr>
                <w:rFonts w:cs="Arial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7B3D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«Карточки для коррекции </w:t>
            </w:r>
            <w:r w:rsidRPr="007B3D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знаний» </w:t>
            </w:r>
            <w:proofErr w:type="spellStart"/>
            <w:r w:rsidRPr="007B3D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Левитас</w:t>
            </w:r>
            <w:proofErr w:type="spellEnd"/>
            <w:r w:rsidRPr="007B3D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Г.Г.,</w:t>
            </w:r>
          </w:p>
          <w:p w:rsidR="00C12798" w:rsidRPr="007B3DB2" w:rsidRDefault="00C12798" w:rsidP="00C12798">
            <w:pPr>
              <w:shd w:val="clear" w:color="auto" w:fill="FFFFFF"/>
              <w:rPr>
                <w:rFonts w:cs="Arial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7B3D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Поурочные планы Григорьева Г.И.</w:t>
            </w:r>
          </w:p>
          <w:p w:rsidR="00C12798" w:rsidRPr="00D16ADD" w:rsidRDefault="00C12798" w:rsidP="00C554CF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C12798" w:rsidRDefault="00C12798" w:rsidP="00AF13F0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</w:tr>
      <w:tr w:rsidR="00C12798" w:rsidTr="0036306A">
        <w:trPr>
          <w:trHeight w:val="345"/>
        </w:trPr>
        <w:tc>
          <w:tcPr>
            <w:tcW w:w="1942" w:type="dxa"/>
          </w:tcPr>
          <w:p w:rsidR="00C12798" w:rsidRDefault="00C12798" w:rsidP="00AF13F0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52" w:type="dxa"/>
            <w:gridSpan w:val="3"/>
          </w:tcPr>
          <w:p w:rsidR="00C12798" w:rsidRDefault="00C12798" w:rsidP="00AF13F0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2" w:type="dxa"/>
          </w:tcPr>
          <w:p w:rsidR="00C12798" w:rsidRPr="00D16ADD" w:rsidRDefault="00C12798" w:rsidP="00AF13F0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А.Н.Колмогоров</w:t>
            </w:r>
            <w:proofErr w:type="spellEnd"/>
          </w:p>
        </w:tc>
        <w:tc>
          <w:tcPr>
            <w:tcW w:w="2074" w:type="dxa"/>
            <w:vMerge/>
          </w:tcPr>
          <w:p w:rsidR="00C12798" w:rsidRPr="00D16ADD" w:rsidRDefault="00C12798" w:rsidP="00C554CF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C12798" w:rsidRDefault="00C12798" w:rsidP="00AF13F0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052DF6" w:rsidRDefault="00052DF6" w:rsidP="00052D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74EA" w:rsidRDefault="006374EA" w:rsidP="006374EA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6374EA" w:rsidRDefault="006374EA" w:rsidP="006374EA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2.Оснащение кабинета</w:t>
      </w: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3984"/>
        <w:gridCol w:w="1398"/>
        <w:gridCol w:w="4536"/>
      </w:tblGrid>
      <w:tr w:rsidR="006374EA" w:rsidTr="00AF13F0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6374EA" w:rsidTr="00AF13F0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C6" w:rsidRDefault="00DE16C6" w:rsidP="00DE16C6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b/>
                <w:bCs/>
                <w:szCs w:val="28"/>
              </w:rPr>
            </w:pPr>
            <w:r w:rsidRPr="004464DD">
              <w:rPr>
                <w:rFonts w:ascii="Times New Roman" w:hAnsi="Times New Roman"/>
                <w:sz w:val="24"/>
                <w:szCs w:val="28"/>
              </w:rPr>
              <w:t>Комплект таблиц по математике 5-6 Таблицы демонстрационные "Алгебра 7-9 Таблицы "Тригонометрические уравнения и неравенства"</w:t>
            </w:r>
            <w:r w:rsidRPr="004464DD">
              <w:rPr>
                <w:rFonts w:ascii="Times New Roman" w:hAnsi="Times New Roman"/>
                <w:b/>
                <w:bCs/>
                <w:szCs w:val="28"/>
              </w:rPr>
              <w:t> </w:t>
            </w:r>
          </w:p>
          <w:p w:rsidR="00DE16C6" w:rsidRPr="004464DD" w:rsidRDefault="00DE16C6" w:rsidP="00DE16C6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Style w:val="apple-converted-space"/>
                <w:rFonts w:ascii="Arial" w:hAnsi="Arial" w:cs="Arial"/>
                <w:color w:val="000000"/>
                <w:sz w:val="21"/>
                <w:szCs w:val="21"/>
                <w:shd w:val="clear" w:color="auto" w:fill="FDFFD6"/>
              </w:rPr>
              <w:t> 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DFFD6"/>
              </w:rPr>
              <w:t>"</w:t>
            </w:r>
            <w:r w:rsidRPr="004464DD">
              <w:rPr>
                <w:rFonts w:ascii="Times New Roman" w:hAnsi="Times New Roman"/>
                <w:sz w:val="24"/>
                <w:szCs w:val="28"/>
              </w:rPr>
              <w:t xml:space="preserve">Алгебра и начала анализа. Производная и первообразная" </w:t>
            </w:r>
          </w:p>
          <w:p w:rsidR="00DE16C6" w:rsidRPr="004464DD" w:rsidRDefault="00DE16C6" w:rsidP="00DE16C6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r w:rsidRPr="004464DD">
              <w:rPr>
                <w:rFonts w:ascii="Times New Roman" w:hAnsi="Times New Roman"/>
                <w:sz w:val="24"/>
                <w:szCs w:val="28"/>
              </w:rPr>
              <w:t xml:space="preserve">"Алгебра и начала анализа. Функции и их свойства" </w:t>
            </w:r>
          </w:p>
          <w:p w:rsidR="006374EA" w:rsidRDefault="00DE16C6" w:rsidP="00DE16C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64DD">
              <w:rPr>
                <w:rFonts w:ascii="Times New Roman" w:hAnsi="Times New Roman"/>
                <w:sz w:val="24"/>
                <w:szCs w:val="28"/>
              </w:rPr>
              <w:t> "Алгебра. Функции, их свойства и графики"</w:t>
            </w:r>
          </w:p>
        </w:tc>
      </w:tr>
      <w:tr w:rsidR="006374EA" w:rsidTr="00AF13F0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учительского компьютера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74EA" w:rsidRDefault="006374EA" w:rsidP="006374E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6374EA" w:rsidRDefault="006374EA" w:rsidP="006374E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6374EA" w:rsidRDefault="006374EA" w:rsidP="006374E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6374EA" w:rsidRDefault="006374EA" w:rsidP="006374E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6374EA" w:rsidRDefault="00E10941" w:rsidP="00E10941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6374EA">
        <w:rPr>
          <w:rFonts w:ascii="Times New Roman" w:hAnsi="Times New Roman" w:cs="Times New Roman"/>
          <w:b/>
          <w:sz w:val="28"/>
          <w:szCs w:val="28"/>
        </w:rPr>
        <w:t>Достаточность учебной и учебно-методической литературы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6374EA" w:rsidTr="00AF13F0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6374EA" w:rsidTr="00AF13F0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7258EF" w:rsidP="00AF1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7258EF" w:rsidP="00AF1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374E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374EA" w:rsidTr="00AF13F0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7258EF" w:rsidP="00AF1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6374EA" w:rsidTr="00AF13F0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7258EF" w:rsidP="00AF1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7258EF" w:rsidP="00AF1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374E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374EA" w:rsidTr="00AF13F0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7258EF" w:rsidP="00AF1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6374EA" w:rsidTr="00AF13F0">
        <w:tc>
          <w:tcPr>
            <w:tcW w:w="3304" w:type="dxa"/>
          </w:tcPr>
          <w:p w:rsidR="006374EA" w:rsidRDefault="006374EA" w:rsidP="00AF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4" w:type="dxa"/>
          </w:tcPr>
          <w:p w:rsidR="006374EA" w:rsidRDefault="007258EF" w:rsidP="00AF1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304" w:type="dxa"/>
          </w:tcPr>
          <w:p w:rsidR="006374EA" w:rsidRDefault="006374EA" w:rsidP="00AF1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6374EA" w:rsidTr="00AF13F0">
        <w:tc>
          <w:tcPr>
            <w:tcW w:w="3304" w:type="dxa"/>
          </w:tcPr>
          <w:p w:rsidR="006374EA" w:rsidRDefault="006374EA" w:rsidP="00AF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04" w:type="dxa"/>
          </w:tcPr>
          <w:p w:rsidR="006374EA" w:rsidRDefault="007258EF" w:rsidP="00AF1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304" w:type="dxa"/>
          </w:tcPr>
          <w:p w:rsidR="006374EA" w:rsidRDefault="007258EF" w:rsidP="00AF1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374E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52DF6" w:rsidTr="00052DF6">
        <w:tc>
          <w:tcPr>
            <w:tcW w:w="3304" w:type="dxa"/>
          </w:tcPr>
          <w:p w:rsidR="00052DF6" w:rsidRDefault="00052DF6" w:rsidP="00AF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304" w:type="dxa"/>
          </w:tcPr>
          <w:p w:rsidR="00052DF6" w:rsidRDefault="007258EF" w:rsidP="00AF1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04" w:type="dxa"/>
          </w:tcPr>
          <w:p w:rsidR="00052DF6" w:rsidRDefault="007258EF" w:rsidP="00AF1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52DF6" w:rsidTr="00052DF6">
        <w:tc>
          <w:tcPr>
            <w:tcW w:w="3304" w:type="dxa"/>
          </w:tcPr>
          <w:p w:rsidR="00052DF6" w:rsidRDefault="00052DF6" w:rsidP="00AF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04" w:type="dxa"/>
          </w:tcPr>
          <w:p w:rsidR="00052DF6" w:rsidRDefault="007258EF" w:rsidP="00AF1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304" w:type="dxa"/>
          </w:tcPr>
          <w:p w:rsidR="00052DF6" w:rsidRDefault="00052DF6" w:rsidP="00AF1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52DF6" w:rsidTr="00052DF6">
        <w:tc>
          <w:tcPr>
            <w:tcW w:w="3304" w:type="dxa"/>
          </w:tcPr>
          <w:p w:rsidR="00052DF6" w:rsidRDefault="00052DF6" w:rsidP="00AF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04" w:type="dxa"/>
          </w:tcPr>
          <w:p w:rsidR="00052DF6" w:rsidRDefault="007258EF" w:rsidP="00AF1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304" w:type="dxa"/>
          </w:tcPr>
          <w:p w:rsidR="00052DF6" w:rsidRDefault="00052DF6" w:rsidP="00AF1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52DF6" w:rsidTr="00052DF6">
        <w:tc>
          <w:tcPr>
            <w:tcW w:w="3304" w:type="dxa"/>
          </w:tcPr>
          <w:p w:rsidR="00052DF6" w:rsidRDefault="00052DF6" w:rsidP="00AF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</w:tcPr>
          <w:p w:rsidR="00052DF6" w:rsidRDefault="007258EF" w:rsidP="00AF1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</w:tcPr>
          <w:p w:rsidR="00052DF6" w:rsidRDefault="00052DF6" w:rsidP="00AF1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52DF6" w:rsidTr="00052DF6">
        <w:tc>
          <w:tcPr>
            <w:tcW w:w="3304" w:type="dxa"/>
          </w:tcPr>
          <w:p w:rsidR="00052DF6" w:rsidRDefault="00052DF6" w:rsidP="00AF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04" w:type="dxa"/>
          </w:tcPr>
          <w:p w:rsidR="00052DF6" w:rsidRDefault="007258EF" w:rsidP="00AF1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04" w:type="dxa"/>
          </w:tcPr>
          <w:p w:rsidR="00052DF6" w:rsidRDefault="00052DF6" w:rsidP="00AF1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E10941" w:rsidRDefault="00E10941" w:rsidP="00E10941">
      <w:pPr>
        <w:pStyle w:val="2"/>
        <w:ind w:left="14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4.Использование ЭОР в работе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E10941" w:rsidRPr="00C92AB1" w:rsidTr="00ED2FA4">
        <w:tc>
          <w:tcPr>
            <w:tcW w:w="4956" w:type="dxa"/>
          </w:tcPr>
          <w:p w:rsidR="00E10941" w:rsidRPr="00C92AB1" w:rsidRDefault="00E10941" w:rsidP="00ED2F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2AB1">
              <w:rPr>
                <w:rFonts w:ascii="Times New Roman" w:hAnsi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</w:tcPr>
          <w:p w:rsidR="00E10941" w:rsidRPr="00C92AB1" w:rsidRDefault="00E10941" w:rsidP="00ED2F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Частично используется</w:t>
            </w:r>
          </w:p>
        </w:tc>
      </w:tr>
      <w:tr w:rsidR="00E10941" w:rsidRPr="00C92AB1" w:rsidTr="00ED2FA4">
        <w:tc>
          <w:tcPr>
            <w:tcW w:w="4956" w:type="dxa"/>
          </w:tcPr>
          <w:p w:rsidR="00E10941" w:rsidRPr="00C92AB1" w:rsidRDefault="00E10941" w:rsidP="00ED2F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2AB1">
              <w:rPr>
                <w:rFonts w:ascii="Times New Roman" w:hAnsi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</w:tcPr>
          <w:p w:rsidR="00E10941" w:rsidRPr="00C92AB1" w:rsidRDefault="00E10941" w:rsidP="00ED2F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E10941" w:rsidRDefault="00E10941" w:rsidP="00E10941">
      <w:pPr>
        <w:rPr>
          <w:rFonts w:ascii="Times New Roman" w:hAnsi="Times New Roman"/>
          <w:sz w:val="28"/>
          <w:szCs w:val="28"/>
        </w:rPr>
      </w:pPr>
    </w:p>
    <w:p w:rsidR="00E10941" w:rsidRDefault="00E10941" w:rsidP="00E1094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используемых ЭОР: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5528"/>
        <w:gridCol w:w="3304"/>
      </w:tblGrid>
      <w:tr w:rsidR="00E10941" w:rsidRPr="00C92AB1" w:rsidTr="00ED2FA4">
        <w:tc>
          <w:tcPr>
            <w:tcW w:w="988" w:type="dxa"/>
          </w:tcPr>
          <w:p w:rsidR="00E10941" w:rsidRPr="00C92AB1" w:rsidRDefault="00E10941" w:rsidP="00ED2F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92AB1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528" w:type="dxa"/>
          </w:tcPr>
          <w:p w:rsidR="00E10941" w:rsidRPr="00C92AB1" w:rsidRDefault="00E10941" w:rsidP="00ED2F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92AB1">
              <w:rPr>
                <w:rFonts w:ascii="Times New Roman" w:hAnsi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04" w:type="dxa"/>
          </w:tcPr>
          <w:p w:rsidR="00E10941" w:rsidRPr="00C92AB1" w:rsidRDefault="00E10941" w:rsidP="00ED2F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92AB1">
              <w:rPr>
                <w:rFonts w:ascii="Times New Roman" w:hAnsi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E10941" w:rsidRPr="00C92AB1" w:rsidTr="00ED2FA4">
        <w:tc>
          <w:tcPr>
            <w:tcW w:w="988" w:type="dxa"/>
          </w:tcPr>
          <w:p w:rsidR="00E10941" w:rsidRPr="00C92AB1" w:rsidRDefault="00E10941" w:rsidP="00ED2F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E10941" w:rsidRPr="00C92AB1" w:rsidRDefault="00E10941" w:rsidP="00ED2F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Электронный учебник</w:t>
            </w:r>
          </w:p>
        </w:tc>
        <w:tc>
          <w:tcPr>
            <w:tcW w:w="3304" w:type="dxa"/>
          </w:tcPr>
          <w:p w:rsidR="00E10941" w:rsidRPr="003212FE" w:rsidRDefault="00E10941" w:rsidP="00ED2F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Readik.ru</w:t>
            </w:r>
          </w:p>
        </w:tc>
      </w:tr>
      <w:tr w:rsidR="00E10941" w:rsidRPr="00C92AB1" w:rsidTr="00ED2FA4">
        <w:tc>
          <w:tcPr>
            <w:tcW w:w="988" w:type="dxa"/>
          </w:tcPr>
          <w:p w:rsidR="00E10941" w:rsidRPr="00C92AB1" w:rsidRDefault="00E10941" w:rsidP="00ED2F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</w:tcPr>
          <w:p w:rsidR="00E10941" w:rsidRPr="00C92AB1" w:rsidRDefault="00E10941" w:rsidP="00ED2F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Электронный учебник</w:t>
            </w:r>
          </w:p>
        </w:tc>
        <w:tc>
          <w:tcPr>
            <w:tcW w:w="3304" w:type="dxa"/>
          </w:tcPr>
          <w:p w:rsidR="00E10941" w:rsidRPr="003212FE" w:rsidRDefault="00E10941" w:rsidP="00ED2F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Nashol.com</w:t>
            </w:r>
          </w:p>
        </w:tc>
      </w:tr>
      <w:tr w:rsidR="00E10941" w:rsidRPr="00C92AB1" w:rsidTr="00ED2FA4">
        <w:tc>
          <w:tcPr>
            <w:tcW w:w="988" w:type="dxa"/>
          </w:tcPr>
          <w:p w:rsidR="00E10941" w:rsidRPr="00C92AB1" w:rsidRDefault="00E10941" w:rsidP="00ED2F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28" w:type="dxa"/>
          </w:tcPr>
          <w:p w:rsidR="00E10941" w:rsidRPr="00C92AB1" w:rsidRDefault="00E10941" w:rsidP="00ED2F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Электронный учебник</w:t>
            </w:r>
          </w:p>
        </w:tc>
        <w:tc>
          <w:tcPr>
            <w:tcW w:w="3304" w:type="dxa"/>
          </w:tcPr>
          <w:p w:rsidR="00E10941" w:rsidRPr="003212FE" w:rsidRDefault="00E10941" w:rsidP="00ED2F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11klasov/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E10941" w:rsidRDefault="00E10941" w:rsidP="00E10941">
      <w:pPr>
        <w:rPr>
          <w:rFonts w:ascii="Times New Roman" w:hAnsi="Times New Roman"/>
          <w:sz w:val="28"/>
          <w:szCs w:val="28"/>
        </w:rPr>
      </w:pPr>
    </w:p>
    <w:p w:rsidR="006374EA" w:rsidRDefault="006374EA" w:rsidP="006374EA">
      <w:pPr>
        <w:rPr>
          <w:rFonts w:ascii="Times New Roman" w:hAnsi="Times New Roman" w:cs="Times New Roman"/>
          <w:sz w:val="28"/>
          <w:szCs w:val="28"/>
        </w:rPr>
      </w:pPr>
    </w:p>
    <w:p w:rsidR="006374EA" w:rsidRDefault="00E10941" w:rsidP="00E10941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6374EA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6374EA" w:rsidRDefault="007258EF" w:rsidP="006374E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Атлыева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Зухра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Микаиловна</w:t>
      </w:r>
      <w:proofErr w:type="spellEnd"/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6374EA" w:rsidRPr="00EA3BC5" w:rsidTr="00AF13F0">
        <w:tc>
          <w:tcPr>
            <w:tcW w:w="988" w:type="dxa"/>
          </w:tcPr>
          <w:p w:rsidR="006374EA" w:rsidRPr="00EA3BC5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6374EA" w:rsidRPr="00EA3BC5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6374EA" w:rsidRPr="00EA3BC5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6374EA" w:rsidRDefault="007258EF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6374EA" w:rsidRDefault="007258EF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6374EA" w:rsidRDefault="007258EF" w:rsidP="00AE3CB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r w:rsidR="00AE3CB9" w:rsidRPr="00AE3C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E3CB9"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.обр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6374EA" w:rsidRDefault="007258EF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6374EA" w:rsidRDefault="007258EF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г.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6374EA" w:rsidRDefault="007258EF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374E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6374EA" w:rsidRPr="00103C31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6374EA" w:rsidRDefault="007258EF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39A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6374EA" w:rsidRDefault="007258EF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Дагестанский инсти</w:t>
            </w:r>
            <w:r w:rsidR="00AE3CB9">
              <w:rPr>
                <w:rFonts w:ascii="Times New Roman" w:hAnsi="Times New Roman" w:cs="Times New Roman"/>
                <w:sz w:val="28"/>
                <w:szCs w:val="28"/>
              </w:rPr>
              <w:t xml:space="preserve">тут повышения квалификации педагогических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кадров-нач. классы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6374EA" w:rsidRDefault="006374EA" w:rsidP="007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6374EA" w:rsidRPr="0099477F" w:rsidRDefault="006374EA" w:rsidP="00AF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77F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477F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74EA" w:rsidRPr="00D01C67" w:rsidRDefault="006374EA" w:rsidP="006374E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374EA" w:rsidRDefault="006374EA" w:rsidP="006374E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AF13F0" w:rsidRDefault="00AF13F0" w:rsidP="006374E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AF13F0" w:rsidRDefault="00AF13F0" w:rsidP="006374E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AF13F0" w:rsidRDefault="00AF13F0" w:rsidP="006374E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6374EA" w:rsidRDefault="007258EF" w:rsidP="006374E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ФИО: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Мустапаева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Ирасхановна</w:t>
      </w:r>
      <w:proofErr w:type="spellEnd"/>
    </w:p>
    <w:p w:rsidR="006374EA" w:rsidRDefault="006374EA" w:rsidP="006374E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6374EA" w:rsidRPr="00EA3BC5" w:rsidTr="00AF13F0">
        <w:tc>
          <w:tcPr>
            <w:tcW w:w="988" w:type="dxa"/>
          </w:tcPr>
          <w:p w:rsidR="006374EA" w:rsidRPr="00EA3BC5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6374EA" w:rsidRPr="00EA3BC5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6374EA" w:rsidRPr="00EA3BC5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6374EA" w:rsidRDefault="00AE3CB9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258E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6374EA" w:rsidRDefault="007258EF" w:rsidP="00AE3CB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Уч.</w:t>
            </w:r>
            <w:r w:rsidR="00AE3C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нач.</w:t>
            </w:r>
            <w:r w:rsidR="00AE3CB9">
              <w:rPr>
                <w:rFonts w:ascii="Times New Roman" w:hAnsi="Times New Roman" w:cs="Times New Roman"/>
                <w:sz w:val="28"/>
                <w:szCs w:val="28"/>
              </w:rPr>
              <w:t xml:space="preserve"> обр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258E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258E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6374EA" w:rsidRDefault="007258EF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374E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39A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6374EA" w:rsidRPr="00CD6326" w:rsidRDefault="007258EF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МЦПКПК</w:t>
            </w:r>
            <w:r w:rsidR="00CD63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="00CD6326"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6374EA" w:rsidRPr="0099477F" w:rsidRDefault="006374EA" w:rsidP="00AF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77F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477F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74EA" w:rsidRPr="00ED71DF" w:rsidRDefault="006374EA" w:rsidP="006374E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374EA" w:rsidRDefault="006374EA" w:rsidP="006374E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ФИО:</w:t>
      </w:r>
      <w:r w:rsidR="001700D7">
        <w:rPr>
          <w:rFonts w:ascii="Times New Roman" w:hAnsi="Times New Roman" w:cs="Times New Roman"/>
          <w:sz w:val="28"/>
          <w:szCs w:val="28"/>
        </w:rPr>
        <w:t xml:space="preserve"> Шагаева </w:t>
      </w:r>
      <w:proofErr w:type="spellStart"/>
      <w:r w:rsidR="001700D7">
        <w:rPr>
          <w:rFonts w:ascii="Times New Roman" w:hAnsi="Times New Roman" w:cs="Times New Roman"/>
          <w:sz w:val="28"/>
          <w:szCs w:val="28"/>
        </w:rPr>
        <w:t>Уркият</w:t>
      </w:r>
      <w:proofErr w:type="spellEnd"/>
      <w:r w:rsidR="001700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0D7">
        <w:rPr>
          <w:rFonts w:ascii="Times New Roman" w:hAnsi="Times New Roman" w:cs="Times New Roman"/>
          <w:sz w:val="28"/>
          <w:szCs w:val="28"/>
        </w:rPr>
        <w:t>Муслимовна</w:t>
      </w:r>
      <w:proofErr w:type="spellEnd"/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6374EA" w:rsidRPr="00EA3BC5" w:rsidTr="00AF13F0">
        <w:tc>
          <w:tcPr>
            <w:tcW w:w="988" w:type="dxa"/>
          </w:tcPr>
          <w:p w:rsidR="006374EA" w:rsidRPr="00EA3BC5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6374EA" w:rsidRPr="00EA3BC5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6374EA" w:rsidRPr="00EA3BC5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6374EA" w:rsidRDefault="007258EF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374E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учительница  начальных классов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6374EA" w:rsidRPr="00CD442C" w:rsidRDefault="00CD442C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46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6374EA" w:rsidRPr="00CD442C" w:rsidRDefault="00CD442C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46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г.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6374EA" w:rsidRDefault="00CD442C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374E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39A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6374EA" w:rsidRPr="0099477F" w:rsidRDefault="006374EA" w:rsidP="00AF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77F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477F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  <w:r w:rsidR="001700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6374EA" w:rsidRDefault="001700D7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Дагестанский институт повышения квалификации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кадров-начальные классы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74EA" w:rsidRDefault="006374EA" w:rsidP="006374E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6374EA" w:rsidRDefault="006374EA" w:rsidP="006374E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6374EA" w:rsidRDefault="001700D7" w:rsidP="006374E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proofErr w:type="spellStart"/>
      <w:r>
        <w:rPr>
          <w:rFonts w:ascii="Times New Roman" w:hAnsi="Times New Roman" w:cs="Times New Roman"/>
          <w:sz w:val="28"/>
          <w:szCs w:val="28"/>
        </w:rPr>
        <w:t>Ихлазова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Нюрбике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Багавдиновна</w:t>
      </w:r>
      <w:proofErr w:type="spellEnd"/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6374EA" w:rsidRPr="00EA3BC5" w:rsidTr="00AF13F0">
        <w:tc>
          <w:tcPr>
            <w:tcW w:w="988" w:type="dxa"/>
          </w:tcPr>
          <w:p w:rsidR="006374EA" w:rsidRPr="00EA3BC5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6374EA" w:rsidRPr="00EA3BC5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6374EA" w:rsidRPr="00EA3BC5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6374EA" w:rsidRDefault="001700D7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374E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учительница начальных  классов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6374EA" w:rsidRDefault="001700D7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6374EA" w:rsidRDefault="001700D7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6374EA" w:rsidRDefault="001700D7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6374EA" w:rsidRDefault="001700D7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2013г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6374EA" w:rsidRDefault="001700D7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374E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39A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641F">
              <w:rPr>
                <w:rFonts w:ascii="Times New Roman" w:hAnsi="Times New Roman" w:cs="Times New Roman"/>
                <w:sz w:val="28"/>
                <w:szCs w:val="28"/>
              </w:rPr>
              <w:t>Институт дополнительного образования  ДГУ-начальные классы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6374EA" w:rsidRPr="0099477F" w:rsidRDefault="006374EA" w:rsidP="00AF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77F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477F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74EA" w:rsidRDefault="006374EA" w:rsidP="006374E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6374EA" w:rsidRDefault="006374EA" w:rsidP="006374E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6374EA" w:rsidRDefault="006374EA" w:rsidP="006374E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ФИО: </w:t>
      </w:r>
      <w:r w:rsidR="001700D7">
        <w:rPr>
          <w:rFonts w:ascii="Times New Roman" w:hAnsi="Times New Roman" w:cs="Times New Roman"/>
          <w:sz w:val="28"/>
          <w:szCs w:val="28"/>
        </w:rPr>
        <w:t xml:space="preserve"> Маго</w:t>
      </w:r>
      <w:r w:rsidR="006F35FB">
        <w:rPr>
          <w:rFonts w:ascii="Times New Roman" w:hAnsi="Times New Roman" w:cs="Times New Roman"/>
          <w:sz w:val="28"/>
          <w:szCs w:val="28"/>
        </w:rPr>
        <w:t>медова</w:t>
      </w:r>
      <w:proofErr w:type="gramEnd"/>
      <w:r w:rsidR="006F35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35FB">
        <w:rPr>
          <w:rFonts w:ascii="Times New Roman" w:hAnsi="Times New Roman" w:cs="Times New Roman"/>
          <w:sz w:val="28"/>
          <w:szCs w:val="28"/>
        </w:rPr>
        <w:t>Джайран</w:t>
      </w:r>
      <w:proofErr w:type="spellEnd"/>
      <w:r w:rsidR="006F35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35FB">
        <w:rPr>
          <w:rFonts w:ascii="Times New Roman" w:hAnsi="Times New Roman" w:cs="Times New Roman"/>
          <w:sz w:val="28"/>
          <w:szCs w:val="28"/>
        </w:rPr>
        <w:t>Абулазим</w:t>
      </w:r>
      <w:r w:rsidR="001700D7">
        <w:rPr>
          <w:rFonts w:ascii="Times New Roman" w:hAnsi="Times New Roman" w:cs="Times New Roman"/>
          <w:sz w:val="28"/>
          <w:szCs w:val="28"/>
        </w:rPr>
        <w:t>овна</w:t>
      </w:r>
      <w:proofErr w:type="spellEnd"/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6374EA" w:rsidRPr="00EA3BC5" w:rsidTr="00AF13F0">
        <w:tc>
          <w:tcPr>
            <w:tcW w:w="988" w:type="dxa"/>
          </w:tcPr>
          <w:p w:rsidR="006374EA" w:rsidRPr="00EA3BC5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6374EA" w:rsidRPr="00EA3BC5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6374EA" w:rsidRPr="00EA3BC5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6374EA" w:rsidRDefault="001700D7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374E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учительница начальных классов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6374EA" w:rsidRDefault="001700D7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6374EA" w:rsidRDefault="001700D7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6374EA" w:rsidRDefault="001700D7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6374E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6374EA" w:rsidRDefault="001700D7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374E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6374EA" w:rsidRPr="00CD442C" w:rsidRDefault="00CD442C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39A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6374EA" w:rsidRDefault="001700D7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Дагестанский институт повышения </w:t>
            </w:r>
            <w:r w:rsidR="006F35FB"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педагогических кадров-начальные классы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6374EA" w:rsidRPr="0099477F" w:rsidRDefault="006374EA" w:rsidP="00AF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77F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74EA" w:rsidRDefault="006374EA" w:rsidP="006374E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6374EA" w:rsidRDefault="006374EA" w:rsidP="006374E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</w:t>
      </w:r>
      <w:r w:rsidR="001700D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1700D7">
        <w:rPr>
          <w:rFonts w:ascii="Times New Roman" w:hAnsi="Times New Roman" w:cs="Times New Roman"/>
          <w:sz w:val="28"/>
          <w:szCs w:val="28"/>
        </w:rPr>
        <w:t>Муртазалиева</w:t>
      </w:r>
      <w:proofErr w:type="spellEnd"/>
      <w:r w:rsidR="001700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0D7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 w:rsidR="001700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0D7">
        <w:rPr>
          <w:rFonts w:ascii="Times New Roman" w:hAnsi="Times New Roman" w:cs="Times New Roman"/>
          <w:sz w:val="28"/>
          <w:szCs w:val="28"/>
        </w:rPr>
        <w:t>Байболатовна</w:t>
      </w:r>
      <w:proofErr w:type="spellEnd"/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6374EA" w:rsidRPr="00EA3BC5" w:rsidTr="00AF13F0">
        <w:tc>
          <w:tcPr>
            <w:tcW w:w="988" w:type="dxa"/>
          </w:tcPr>
          <w:p w:rsidR="006374EA" w:rsidRPr="00EA3BC5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6374EA" w:rsidRPr="00EA3BC5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6374EA" w:rsidRPr="00EA3BC5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6374EA" w:rsidRDefault="00006874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374E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учительница начальных классов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6374EA" w:rsidRDefault="001700D7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6374EA" w:rsidRDefault="001700D7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6374EA" w:rsidRDefault="005C383B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6374EA" w:rsidRDefault="005C383B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2013г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6374EA" w:rsidRDefault="001700D7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374E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6374EA" w:rsidRDefault="005C383B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39A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6374EA" w:rsidRDefault="005C383B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МЦПКПК</w:t>
            </w:r>
            <w:r w:rsidR="00006874">
              <w:rPr>
                <w:rFonts w:ascii="Times New Roman" w:hAnsi="Times New Roman" w:cs="Times New Roman"/>
                <w:sz w:val="28"/>
                <w:szCs w:val="28"/>
              </w:rPr>
              <w:t>-начальные классы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6374EA" w:rsidRPr="0099477F" w:rsidRDefault="006374EA" w:rsidP="00AF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77F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477F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74EA" w:rsidRDefault="006374EA" w:rsidP="006374E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6374EA" w:rsidRDefault="005C383B" w:rsidP="006374E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ФИО:  Акаева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Нюрья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Акаевна</w:t>
      </w:r>
      <w:proofErr w:type="spellEnd"/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6374EA" w:rsidRPr="00EA3BC5" w:rsidTr="00AF13F0">
        <w:tc>
          <w:tcPr>
            <w:tcW w:w="988" w:type="dxa"/>
          </w:tcPr>
          <w:p w:rsidR="006374EA" w:rsidRPr="00EA3BC5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6374EA" w:rsidRPr="00EA3BC5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6374EA" w:rsidRPr="00EA3BC5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6374EA" w:rsidRDefault="00006874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374E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3608">
              <w:rPr>
                <w:rFonts w:ascii="Times New Roman" w:hAnsi="Times New Roman" w:cs="Times New Roman"/>
                <w:sz w:val="28"/>
                <w:szCs w:val="28"/>
              </w:rPr>
              <w:t>учительница начальных классов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6374EA" w:rsidRPr="00CD442C" w:rsidRDefault="00CD442C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47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6374EA" w:rsidRPr="00CD442C" w:rsidRDefault="00CD442C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47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2013г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6374EA" w:rsidRDefault="00CD442C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374E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6374EA" w:rsidRDefault="005C383B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39A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641F">
              <w:rPr>
                <w:rFonts w:ascii="Times New Roman" w:hAnsi="Times New Roman" w:cs="Times New Roman"/>
                <w:sz w:val="28"/>
                <w:szCs w:val="28"/>
              </w:rPr>
              <w:t xml:space="preserve">УДПО «Махачкалинский центр повышения </w:t>
            </w:r>
            <w:r w:rsidRPr="007E6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квалификации»-начальные классы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6374EA" w:rsidRPr="0099477F" w:rsidRDefault="006374EA" w:rsidP="00AF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77F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477F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74EA" w:rsidRDefault="006374EA" w:rsidP="006374E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F2105E" w:rsidRDefault="00F2105E" w:rsidP="006374E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F2105E" w:rsidRDefault="00F2105E" w:rsidP="006374E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F2105E" w:rsidRDefault="00F2105E" w:rsidP="006374E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6374EA" w:rsidRDefault="005C383B" w:rsidP="006374E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ФИО:  Гаджиева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Равханият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Кадыровна</w:t>
      </w:r>
      <w:proofErr w:type="spellEnd"/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6374EA" w:rsidRPr="00EA3BC5" w:rsidTr="00AF13F0">
        <w:tc>
          <w:tcPr>
            <w:tcW w:w="988" w:type="dxa"/>
          </w:tcPr>
          <w:p w:rsidR="006374EA" w:rsidRPr="00EA3BC5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6374EA" w:rsidRPr="00EA3BC5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6374EA" w:rsidRPr="00EA3BC5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6374EA" w:rsidRDefault="00CD442C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374E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2CA0">
              <w:rPr>
                <w:rFonts w:ascii="Times New Roman" w:hAnsi="Times New Roman" w:cs="Times New Roman"/>
                <w:sz w:val="28"/>
                <w:szCs w:val="28"/>
              </w:rPr>
              <w:t>учительница начальных классов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6374EA" w:rsidRDefault="005C383B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6374EA" w:rsidRDefault="005C383B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2013г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6374EA" w:rsidRDefault="005C383B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374E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39A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6374EA" w:rsidRDefault="005C383B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МЦПКПК</w:t>
            </w:r>
            <w:r w:rsidR="00006874">
              <w:rPr>
                <w:rFonts w:ascii="Times New Roman" w:hAnsi="Times New Roman" w:cs="Times New Roman"/>
                <w:sz w:val="28"/>
                <w:szCs w:val="28"/>
              </w:rPr>
              <w:t>- начальные классы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6374EA" w:rsidRPr="0099477F" w:rsidRDefault="006374EA" w:rsidP="00AF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77F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477F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74EA" w:rsidRDefault="006374EA" w:rsidP="006374E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671720" w:rsidRDefault="00671720" w:rsidP="006374E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671720" w:rsidRDefault="00671720" w:rsidP="006374E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671720" w:rsidRDefault="00671720" w:rsidP="006374E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671720" w:rsidRDefault="00671720" w:rsidP="006374E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671720" w:rsidRDefault="00671720" w:rsidP="006374E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671720" w:rsidRDefault="00671720" w:rsidP="006374E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6374EA" w:rsidRDefault="006374EA" w:rsidP="006374E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ФИ</w:t>
      </w:r>
      <w:r w:rsidR="005C383B">
        <w:rPr>
          <w:rFonts w:ascii="Times New Roman" w:hAnsi="Times New Roman" w:cs="Times New Roman"/>
          <w:sz w:val="28"/>
          <w:szCs w:val="28"/>
        </w:rPr>
        <w:t xml:space="preserve">О:  </w:t>
      </w:r>
      <w:proofErr w:type="spellStart"/>
      <w:r w:rsidR="005C383B">
        <w:rPr>
          <w:rFonts w:ascii="Times New Roman" w:hAnsi="Times New Roman" w:cs="Times New Roman"/>
          <w:sz w:val="28"/>
          <w:szCs w:val="28"/>
        </w:rPr>
        <w:t>Татарханова</w:t>
      </w:r>
      <w:proofErr w:type="spellEnd"/>
      <w:proofErr w:type="gramEnd"/>
      <w:r w:rsidR="005C383B">
        <w:rPr>
          <w:rFonts w:ascii="Times New Roman" w:hAnsi="Times New Roman" w:cs="Times New Roman"/>
          <w:sz w:val="28"/>
          <w:szCs w:val="28"/>
        </w:rPr>
        <w:t xml:space="preserve"> Зоя </w:t>
      </w:r>
      <w:proofErr w:type="spellStart"/>
      <w:r w:rsidR="005C383B">
        <w:rPr>
          <w:rFonts w:ascii="Times New Roman" w:hAnsi="Times New Roman" w:cs="Times New Roman"/>
          <w:sz w:val="28"/>
          <w:szCs w:val="28"/>
        </w:rPr>
        <w:t>Алисолтановна</w:t>
      </w:r>
      <w:proofErr w:type="spellEnd"/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6374EA" w:rsidRPr="00EA3BC5" w:rsidTr="00AF13F0">
        <w:tc>
          <w:tcPr>
            <w:tcW w:w="988" w:type="dxa"/>
          </w:tcPr>
          <w:p w:rsidR="006374EA" w:rsidRPr="00EA3BC5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6374EA" w:rsidRPr="00EA3BC5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6374EA" w:rsidRPr="00EA3BC5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6374EA" w:rsidRDefault="00CD442C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374E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2CA0">
              <w:rPr>
                <w:rFonts w:ascii="Times New Roman" w:hAnsi="Times New Roman" w:cs="Times New Roman"/>
                <w:sz w:val="28"/>
                <w:szCs w:val="28"/>
              </w:rPr>
              <w:t>учительница начальных классов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6374EA" w:rsidRDefault="005C383B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6374EA" w:rsidRDefault="005C383B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2013г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6374EA" w:rsidRDefault="005C383B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374E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39A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641F">
              <w:rPr>
                <w:rFonts w:ascii="Times New Roman" w:hAnsi="Times New Roman" w:cs="Times New Roman"/>
                <w:sz w:val="28"/>
                <w:szCs w:val="28"/>
              </w:rPr>
              <w:t>УДПО «Махачкалинский центр повышения квалификации»-начальные классы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6374EA" w:rsidRPr="0099477F" w:rsidRDefault="006374EA" w:rsidP="00AF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77F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477F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74EA" w:rsidRDefault="006374EA" w:rsidP="006374E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6374EA" w:rsidRDefault="006374EA" w:rsidP="006374E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</w:t>
      </w:r>
      <w:r w:rsidR="005C383B">
        <w:rPr>
          <w:rFonts w:ascii="Times New Roman" w:hAnsi="Times New Roman" w:cs="Times New Roman"/>
          <w:sz w:val="28"/>
          <w:szCs w:val="28"/>
        </w:rPr>
        <w:t xml:space="preserve">О: Шагаев </w:t>
      </w:r>
      <w:proofErr w:type="spellStart"/>
      <w:r w:rsidR="005C383B">
        <w:rPr>
          <w:rFonts w:ascii="Times New Roman" w:hAnsi="Times New Roman" w:cs="Times New Roman"/>
          <w:sz w:val="28"/>
          <w:szCs w:val="28"/>
        </w:rPr>
        <w:t>Койсолтан</w:t>
      </w:r>
      <w:proofErr w:type="spellEnd"/>
      <w:r w:rsidR="005C38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383B">
        <w:rPr>
          <w:rFonts w:ascii="Times New Roman" w:hAnsi="Times New Roman" w:cs="Times New Roman"/>
          <w:sz w:val="28"/>
          <w:szCs w:val="28"/>
        </w:rPr>
        <w:t>Камалдинович</w:t>
      </w:r>
      <w:proofErr w:type="spellEnd"/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6374EA" w:rsidRPr="00EA3BC5" w:rsidTr="00AF13F0">
        <w:tc>
          <w:tcPr>
            <w:tcW w:w="988" w:type="dxa"/>
          </w:tcPr>
          <w:p w:rsidR="006374EA" w:rsidRPr="00EA3BC5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6374EA" w:rsidRPr="00EA3BC5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6374EA" w:rsidRPr="00EA3BC5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6374EA" w:rsidRDefault="005C383B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6374EA" w:rsidRDefault="005C383B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6374EA" w:rsidRPr="00CD442C" w:rsidRDefault="00CD442C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6374EA" w:rsidRPr="00CD442C" w:rsidRDefault="00CD442C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2013г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6374EA" w:rsidRDefault="00860ED1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374E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6374EA" w:rsidRDefault="00860ED1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39A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374EA" w:rsidRDefault="00006874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  <w:r w:rsidR="006374E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374EA" w:rsidRDefault="00006874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  <w:r w:rsidR="006374E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374EA" w:rsidRDefault="00006874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6374E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6374EA" w:rsidRDefault="00006874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="006374E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6374EA" w:rsidRDefault="00006874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="006374E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641F">
              <w:rPr>
                <w:rFonts w:ascii="Times New Roman" w:hAnsi="Times New Roman" w:cs="Times New Roman"/>
                <w:sz w:val="28"/>
                <w:szCs w:val="28"/>
              </w:rPr>
              <w:t>УДПО «Махачкалинский центр повышени</w:t>
            </w:r>
            <w:r w:rsidR="00860ED1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="00860E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квалификации»-</w:t>
            </w:r>
            <w:r w:rsidR="00006874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6374EA" w:rsidRPr="0099477F" w:rsidRDefault="006374EA" w:rsidP="00AF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77F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477F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74EA" w:rsidRDefault="006374EA" w:rsidP="006374E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6374EA" w:rsidRDefault="006374EA" w:rsidP="006374E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6374EA" w:rsidRDefault="006374EA" w:rsidP="006374E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6374EA" w:rsidRPr="00CD442C" w:rsidRDefault="00CD442C" w:rsidP="006374EA">
      <w:pPr>
        <w:pStyle w:val="a4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Абувова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Абидат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Шарабдиновна</w:t>
      </w:r>
      <w:proofErr w:type="spellEnd"/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6374EA" w:rsidRPr="00EA3BC5" w:rsidTr="00AF13F0">
        <w:tc>
          <w:tcPr>
            <w:tcW w:w="988" w:type="dxa"/>
          </w:tcPr>
          <w:p w:rsidR="006374EA" w:rsidRPr="00EA3BC5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6374EA" w:rsidRPr="00EA3BC5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6374EA" w:rsidRPr="00EA3BC5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6374EA" w:rsidRDefault="00CD442C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374E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6374EA" w:rsidRDefault="00CD442C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6374EA" w:rsidRDefault="00CD442C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2013г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6374EA" w:rsidRDefault="00CD442C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374E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8. 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6374EA" w:rsidRDefault="00AE7327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374EA" w:rsidRDefault="00CD442C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  <w:r w:rsidR="006374E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374EA" w:rsidRDefault="00CD442C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6374E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374EA" w:rsidRDefault="00CD442C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="006374E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6374EA" w:rsidRDefault="00CD442C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="006374E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6374EA" w:rsidRDefault="00CD442C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6374E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641F">
              <w:rPr>
                <w:rFonts w:ascii="Times New Roman" w:hAnsi="Times New Roman" w:cs="Times New Roman"/>
                <w:sz w:val="28"/>
                <w:szCs w:val="28"/>
              </w:rPr>
              <w:t>УДПО «Махачкалинский центр повышения квалификации»-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"/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74EA" w:rsidRDefault="006374EA" w:rsidP="006374E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6374EA" w:rsidRDefault="006374EA" w:rsidP="006374E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6374EA" w:rsidRDefault="006374EA" w:rsidP="006374E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6374EA" w:rsidRDefault="006374EA" w:rsidP="006374E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6374EA" w:rsidRDefault="006374EA" w:rsidP="006374E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6.Оценка </w:t>
      </w:r>
      <w:r w:rsidR="00CD442C">
        <w:rPr>
          <w:rFonts w:ascii="Times New Roman" w:hAnsi="Times New Roman" w:cs="Times New Roman"/>
          <w:b/>
          <w:sz w:val="28"/>
          <w:szCs w:val="28"/>
        </w:rPr>
        <w:t xml:space="preserve">качества </w:t>
      </w:r>
      <w:proofErr w:type="gramStart"/>
      <w:r w:rsidR="00CD442C">
        <w:rPr>
          <w:rFonts w:ascii="Times New Roman" w:hAnsi="Times New Roman" w:cs="Times New Roman"/>
          <w:b/>
          <w:sz w:val="28"/>
          <w:szCs w:val="28"/>
        </w:rPr>
        <w:t>знаний</w:t>
      </w:r>
      <w:proofErr w:type="gramEnd"/>
      <w:r w:rsidR="00CD442C">
        <w:rPr>
          <w:rFonts w:ascii="Times New Roman" w:hAnsi="Times New Roman" w:cs="Times New Roman"/>
          <w:b/>
          <w:sz w:val="28"/>
          <w:szCs w:val="28"/>
        </w:rPr>
        <w:t xml:space="preserve"> обучающихся 2017-2018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6374EA" w:rsidRDefault="006374EA" w:rsidP="006374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74EA" w:rsidRDefault="006374EA" w:rsidP="006374EA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05"/>
        <w:gridCol w:w="6"/>
        <w:gridCol w:w="1926"/>
      </w:tblGrid>
      <w:tr w:rsidR="006374EA" w:rsidTr="00DF45E7"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</w:p>
        </w:tc>
      </w:tr>
      <w:tr w:rsidR="006374EA" w:rsidTr="00DF45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4EA" w:rsidRDefault="006374EA" w:rsidP="00AF1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6374EA" w:rsidTr="00DF45E7">
        <w:trPr>
          <w:trHeight w:val="330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«а»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006874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006874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374EA" w:rsidTr="00DF45E7">
        <w:trPr>
          <w:trHeight w:val="315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EA" w:rsidRDefault="006374EA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«б»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EA" w:rsidRDefault="006374EA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EA" w:rsidRDefault="00006874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EA" w:rsidRDefault="00006874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EA" w:rsidRDefault="006374EA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374EA" w:rsidTr="00DF45E7">
        <w:trPr>
          <w:trHeight w:val="270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EA" w:rsidRDefault="006374EA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«а»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EA" w:rsidRDefault="006374EA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EA" w:rsidRDefault="00006874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374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EA" w:rsidRDefault="006374EA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EA" w:rsidRDefault="00006874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374EA" w:rsidTr="00DF45E7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«б»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006874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006874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006874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374EA" w:rsidTr="00DF45E7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EA" w:rsidRDefault="006374EA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«а»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EA" w:rsidRDefault="006374EA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EA" w:rsidRDefault="00006874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EA" w:rsidRDefault="00006874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EA" w:rsidRDefault="00006874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374EA" w:rsidTr="00DF45E7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910" w:type="dxa"/>
          </w:tcPr>
          <w:p w:rsidR="006374EA" w:rsidRDefault="006374EA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«б»</w:t>
            </w:r>
          </w:p>
        </w:tc>
        <w:tc>
          <w:tcPr>
            <w:tcW w:w="1910" w:type="dxa"/>
          </w:tcPr>
          <w:p w:rsidR="006374EA" w:rsidRDefault="006374EA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6374EA" w:rsidRDefault="00006874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05" w:type="dxa"/>
          </w:tcPr>
          <w:p w:rsidR="006374EA" w:rsidRDefault="00006874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32" w:type="dxa"/>
            <w:gridSpan w:val="2"/>
          </w:tcPr>
          <w:p w:rsidR="006374EA" w:rsidRDefault="00006874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374EA" w:rsidTr="00DF45E7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910" w:type="dxa"/>
          </w:tcPr>
          <w:p w:rsidR="006374EA" w:rsidRDefault="006374EA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«а»</w:t>
            </w:r>
          </w:p>
        </w:tc>
        <w:tc>
          <w:tcPr>
            <w:tcW w:w="1910" w:type="dxa"/>
          </w:tcPr>
          <w:p w:rsidR="006374EA" w:rsidRDefault="006374EA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6374EA" w:rsidRDefault="00006874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05" w:type="dxa"/>
          </w:tcPr>
          <w:p w:rsidR="006374EA" w:rsidRDefault="00006874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32" w:type="dxa"/>
            <w:gridSpan w:val="2"/>
          </w:tcPr>
          <w:p w:rsidR="006374EA" w:rsidRDefault="00006874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374EA" w:rsidTr="00DF45E7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910" w:type="dxa"/>
          </w:tcPr>
          <w:p w:rsidR="006374EA" w:rsidRDefault="006374EA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«б»</w:t>
            </w:r>
          </w:p>
        </w:tc>
        <w:tc>
          <w:tcPr>
            <w:tcW w:w="1910" w:type="dxa"/>
          </w:tcPr>
          <w:p w:rsidR="006374EA" w:rsidRDefault="006374EA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6374EA" w:rsidRDefault="00006874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05" w:type="dxa"/>
          </w:tcPr>
          <w:p w:rsidR="006374EA" w:rsidRDefault="00006874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32" w:type="dxa"/>
            <w:gridSpan w:val="2"/>
          </w:tcPr>
          <w:p w:rsidR="006374EA" w:rsidRDefault="00006874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374EA" w:rsidTr="00DF45E7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910" w:type="dxa"/>
          </w:tcPr>
          <w:p w:rsidR="006374EA" w:rsidRDefault="00006874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1910" w:type="dxa"/>
          </w:tcPr>
          <w:p w:rsidR="006374EA" w:rsidRDefault="006374EA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6374EA" w:rsidRDefault="00006874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05" w:type="dxa"/>
          </w:tcPr>
          <w:p w:rsidR="006374EA" w:rsidRDefault="00006874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32" w:type="dxa"/>
            <w:gridSpan w:val="2"/>
          </w:tcPr>
          <w:p w:rsidR="006374EA" w:rsidRDefault="00006874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374EA" w:rsidTr="00DF45E7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910" w:type="dxa"/>
          </w:tcPr>
          <w:p w:rsidR="006374EA" w:rsidRDefault="00006874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910" w:type="dxa"/>
          </w:tcPr>
          <w:p w:rsidR="006374EA" w:rsidRDefault="006374EA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6374EA" w:rsidRDefault="00006874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05" w:type="dxa"/>
          </w:tcPr>
          <w:p w:rsidR="006374EA" w:rsidRDefault="00006874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32" w:type="dxa"/>
            <w:gridSpan w:val="2"/>
          </w:tcPr>
          <w:p w:rsidR="006374EA" w:rsidRDefault="00006874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DF45E7" w:rsidRDefault="00DF45E7" w:rsidP="00DF45E7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6.2Данные ОГЭ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DF45E7" w:rsidTr="00AF13F0"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5E7" w:rsidRDefault="00DF45E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5E7" w:rsidRDefault="00DF45E7" w:rsidP="00AF13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</w:p>
        </w:tc>
      </w:tr>
      <w:tr w:rsidR="00DF45E7" w:rsidTr="00AF13F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E7" w:rsidRDefault="00DF45E7" w:rsidP="00AF1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5E7" w:rsidRDefault="00DF45E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5E7" w:rsidRDefault="00DF45E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5E7" w:rsidRDefault="00DF45E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5E7" w:rsidRDefault="00DF45E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DF45E7" w:rsidTr="00AF13F0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E7" w:rsidRDefault="00AE3CB9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E7" w:rsidRDefault="00DF45E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E7" w:rsidRDefault="00AE3CB9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E7" w:rsidRDefault="00AE3CB9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E7" w:rsidRDefault="00AE3CB9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DF45E7" w:rsidRDefault="00DF45E7" w:rsidP="00DF45E7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6.3Данные ЕГЭ</w:t>
      </w:r>
    </w:p>
    <w:tbl>
      <w:tblPr>
        <w:tblStyle w:val="a5"/>
        <w:tblW w:w="9923" w:type="dxa"/>
        <w:tblInd w:w="-5" w:type="dxa"/>
        <w:tblLook w:val="04A0" w:firstRow="1" w:lastRow="0" w:firstColumn="1" w:lastColumn="0" w:noHBand="0" w:noVBand="1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DF45E7" w:rsidTr="00AF13F0"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5E7" w:rsidRDefault="00DF45E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0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5E7" w:rsidRDefault="00DF45E7" w:rsidP="00AF13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</w:p>
        </w:tc>
      </w:tr>
      <w:tr w:rsidR="00DF45E7" w:rsidTr="00AF13F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E7" w:rsidRDefault="00DF45E7" w:rsidP="00AF1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5E7" w:rsidRDefault="00DF45E7" w:rsidP="00AF13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5E7" w:rsidRDefault="00DF45E7" w:rsidP="00AF13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минимального балла + 1 до 50 баллов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5E7" w:rsidRDefault="00DF45E7" w:rsidP="00AF13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5E7" w:rsidRDefault="00DF45E7" w:rsidP="00AF13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5E7" w:rsidRDefault="00DF45E7" w:rsidP="00AF13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5E7" w:rsidRDefault="00DF45E7" w:rsidP="00AF13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5E7" w:rsidRDefault="00DF45E7" w:rsidP="00AF13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DF45E7" w:rsidTr="00AF13F0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E7" w:rsidRDefault="00DF45E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E7" w:rsidRDefault="00DF45E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E7" w:rsidRDefault="00DF45E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E7" w:rsidRDefault="00DF45E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E7" w:rsidRDefault="00DF45E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E7" w:rsidRDefault="00DF45E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E7" w:rsidRDefault="00DF45E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E7" w:rsidRDefault="00DF45E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5E7" w:rsidTr="00AF13F0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E7" w:rsidRDefault="00DF45E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E7" w:rsidRDefault="00DF45E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E7" w:rsidRDefault="00DF45E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E7" w:rsidRDefault="00DF45E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E7" w:rsidRDefault="00DF45E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E7" w:rsidRDefault="00DF45E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E7" w:rsidRDefault="00DF45E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E7" w:rsidRDefault="00DF45E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74EA" w:rsidRDefault="006374EA" w:rsidP="006374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74EA" w:rsidRDefault="006374EA" w:rsidP="006374EA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6374EA" w:rsidTr="00AF13F0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EA" w:rsidRDefault="006374EA" w:rsidP="00AF1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EA" w:rsidRDefault="006374EA" w:rsidP="00AF1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74EA" w:rsidRDefault="006374EA" w:rsidP="006374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5"/>
        <w:gridCol w:w="2770"/>
        <w:gridCol w:w="3154"/>
        <w:gridCol w:w="3033"/>
      </w:tblGrid>
      <w:tr w:rsidR="006374EA" w:rsidTr="00AF13F0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</w:t>
            </w:r>
            <w:proofErr w:type="spellEnd"/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6374EA" w:rsidTr="00AF13F0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EA" w:rsidRDefault="006374EA" w:rsidP="00AF1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EA" w:rsidRDefault="006374EA" w:rsidP="00AF1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EA" w:rsidRDefault="006374EA" w:rsidP="00AF1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EA" w:rsidRDefault="006374EA" w:rsidP="00AF1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EA" w:rsidRDefault="006374EA" w:rsidP="00AF1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EA" w:rsidRDefault="006374EA" w:rsidP="00AF1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EA" w:rsidRDefault="006374EA" w:rsidP="00AF1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EA" w:rsidRDefault="006374EA" w:rsidP="00AF1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74EA" w:rsidRDefault="006374EA" w:rsidP="006374EA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9320D7" w:rsidTr="009320D7">
        <w:tc>
          <w:tcPr>
            <w:tcW w:w="3304" w:type="dxa"/>
            <w:hideMark/>
          </w:tcPr>
          <w:p w:rsidR="009320D7" w:rsidRDefault="009320D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304" w:type="dxa"/>
          </w:tcPr>
          <w:p w:rsidR="009320D7" w:rsidRDefault="009320D7" w:rsidP="00AF13F0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20D7" w:rsidRDefault="009320D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9320D7" w:rsidRDefault="00CD442C" w:rsidP="00AF13F0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Конакбиев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М.О</w:t>
            </w:r>
            <w:r w:rsidR="009320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320D7" w:rsidRDefault="009320D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9320D7" w:rsidTr="009320D7">
        <w:tc>
          <w:tcPr>
            <w:tcW w:w="3304" w:type="dxa"/>
            <w:hideMark/>
          </w:tcPr>
          <w:p w:rsidR="009320D7" w:rsidRDefault="009320D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9320D7" w:rsidRDefault="009320D7" w:rsidP="00AF13F0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20D7" w:rsidRDefault="009320D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9320D7" w:rsidRDefault="000F0094" w:rsidP="00AF13F0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А.Н</w:t>
            </w:r>
            <w:r w:rsidR="009320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320D7" w:rsidRDefault="009320D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9320D7" w:rsidTr="009320D7">
        <w:tc>
          <w:tcPr>
            <w:tcW w:w="3304" w:type="dxa"/>
            <w:hideMark/>
          </w:tcPr>
          <w:p w:rsidR="009320D7" w:rsidRDefault="009320D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9320D7" w:rsidRDefault="009320D7" w:rsidP="00AF13F0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20D7" w:rsidRDefault="009320D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9320D7" w:rsidRDefault="000F0094" w:rsidP="00AF13F0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Атлыева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 М.</w:t>
            </w:r>
          </w:p>
          <w:p w:rsidR="009320D7" w:rsidRDefault="009320D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9320D7" w:rsidTr="009320D7">
        <w:tc>
          <w:tcPr>
            <w:tcW w:w="3304" w:type="dxa"/>
            <w:hideMark/>
          </w:tcPr>
          <w:p w:rsidR="009320D7" w:rsidRDefault="009320D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9320D7" w:rsidRDefault="009320D7" w:rsidP="00AF13F0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20D7" w:rsidRDefault="009320D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9320D7" w:rsidRDefault="000F0094" w:rsidP="00AF13F0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Мустапаева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У.И</w:t>
            </w:r>
            <w:r w:rsidR="009320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320D7" w:rsidRDefault="009320D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9320D7" w:rsidRDefault="009320D7" w:rsidP="00AF13F0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9320D7" w:rsidTr="009320D7">
        <w:tc>
          <w:tcPr>
            <w:tcW w:w="3304" w:type="dxa"/>
            <w:hideMark/>
          </w:tcPr>
          <w:p w:rsidR="009320D7" w:rsidRDefault="009320D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9320D7" w:rsidRDefault="009320D7" w:rsidP="00AF13F0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20D7" w:rsidRDefault="009320D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9320D7" w:rsidRDefault="000F0094" w:rsidP="00AF13F0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Ихлазова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9320D7">
              <w:rPr>
                <w:rFonts w:ascii="Times New Roman" w:hAnsi="Times New Roman" w:cs="Times New Roman"/>
                <w:sz w:val="28"/>
                <w:szCs w:val="28"/>
              </w:rPr>
              <w:t>.Б.</w:t>
            </w:r>
          </w:p>
          <w:p w:rsidR="009320D7" w:rsidRDefault="009320D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9320D7" w:rsidRDefault="009320D7" w:rsidP="00AF13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20D7" w:rsidRDefault="009320D7" w:rsidP="00AF13F0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9320D7" w:rsidTr="009320D7">
        <w:tc>
          <w:tcPr>
            <w:tcW w:w="3304" w:type="dxa"/>
            <w:hideMark/>
          </w:tcPr>
          <w:p w:rsidR="009320D7" w:rsidRDefault="009320D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9320D7" w:rsidRDefault="009320D7" w:rsidP="00AF13F0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20D7" w:rsidRDefault="009320D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9320D7" w:rsidRDefault="000F0094" w:rsidP="00AF13F0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Муртазалиева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П.Б</w:t>
            </w:r>
            <w:r w:rsidR="009320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320D7" w:rsidRDefault="009320D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9320D7" w:rsidRDefault="009320D7" w:rsidP="00AF13F0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9320D7" w:rsidTr="009320D7">
        <w:tc>
          <w:tcPr>
            <w:tcW w:w="3304" w:type="dxa"/>
            <w:hideMark/>
          </w:tcPr>
          <w:p w:rsidR="009320D7" w:rsidRDefault="009320D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9320D7" w:rsidRDefault="009320D7" w:rsidP="00AF13F0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20D7" w:rsidRDefault="009320D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9320D7" w:rsidRDefault="000F0094" w:rsidP="00AF13F0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Гаджиева Р</w:t>
            </w:r>
            <w:r w:rsidR="009320D7">
              <w:rPr>
                <w:rFonts w:ascii="Times New Roman" w:hAnsi="Times New Roman" w:cs="Times New Roman"/>
                <w:sz w:val="28"/>
                <w:szCs w:val="28"/>
              </w:rPr>
              <w:t>.К.</w:t>
            </w:r>
          </w:p>
          <w:p w:rsidR="009320D7" w:rsidRDefault="009320D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9320D7" w:rsidRDefault="009320D7" w:rsidP="00AF13F0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9320D7" w:rsidTr="009320D7">
        <w:tc>
          <w:tcPr>
            <w:tcW w:w="3304" w:type="dxa"/>
            <w:hideMark/>
          </w:tcPr>
          <w:p w:rsidR="009320D7" w:rsidRDefault="009320D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9320D7" w:rsidRDefault="009320D7" w:rsidP="00AF13F0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20D7" w:rsidRDefault="009320D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9320D7" w:rsidRDefault="000F0094" w:rsidP="00AF13F0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Татарханова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 w:rsidR="009320D7">
              <w:rPr>
                <w:rFonts w:ascii="Times New Roman" w:hAnsi="Times New Roman" w:cs="Times New Roman"/>
                <w:sz w:val="28"/>
                <w:szCs w:val="28"/>
              </w:rPr>
              <w:t>.А.</w:t>
            </w:r>
          </w:p>
          <w:p w:rsidR="009320D7" w:rsidRDefault="009320D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9320D7" w:rsidTr="009320D7">
        <w:tc>
          <w:tcPr>
            <w:tcW w:w="3304" w:type="dxa"/>
            <w:hideMark/>
          </w:tcPr>
          <w:p w:rsidR="009320D7" w:rsidRDefault="009320D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9320D7" w:rsidRDefault="009320D7" w:rsidP="00AF13F0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20D7" w:rsidRDefault="009320D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(подпись)</w:t>
            </w:r>
          </w:p>
        </w:tc>
        <w:tc>
          <w:tcPr>
            <w:tcW w:w="3304" w:type="dxa"/>
            <w:hideMark/>
          </w:tcPr>
          <w:p w:rsidR="009320D7" w:rsidRDefault="000F0094" w:rsidP="00AF13F0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Шагаева У.М</w:t>
            </w:r>
            <w:r w:rsidR="009320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320D7" w:rsidRDefault="009320D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ФИО</w:t>
            </w:r>
          </w:p>
        </w:tc>
      </w:tr>
      <w:tr w:rsidR="009320D7" w:rsidTr="009320D7">
        <w:tc>
          <w:tcPr>
            <w:tcW w:w="3304" w:type="dxa"/>
            <w:hideMark/>
          </w:tcPr>
          <w:p w:rsidR="009320D7" w:rsidRDefault="009320D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Учитель по предмету</w:t>
            </w:r>
          </w:p>
        </w:tc>
        <w:tc>
          <w:tcPr>
            <w:tcW w:w="3304" w:type="dxa"/>
          </w:tcPr>
          <w:p w:rsidR="009320D7" w:rsidRDefault="009320D7" w:rsidP="00AF13F0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20D7" w:rsidRDefault="009320D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9320D7" w:rsidRDefault="000F0094" w:rsidP="00AF13F0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Акаева Н.А</w:t>
            </w:r>
            <w:r w:rsidR="009320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320D7" w:rsidRDefault="009320D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9320D7" w:rsidRDefault="009320D7" w:rsidP="00AF13F0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9320D7" w:rsidTr="009320D7">
        <w:tc>
          <w:tcPr>
            <w:tcW w:w="3304" w:type="dxa"/>
            <w:hideMark/>
          </w:tcPr>
          <w:p w:rsidR="009320D7" w:rsidRDefault="009320D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9320D7" w:rsidRDefault="009320D7" w:rsidP="00AF13F0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20D7" w:rsidRDefault="009320D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9320D7" w:rsidRDefault="000F0094" w:rsidP="00AF13F0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Шагаев К</w:t>
            </w:r>
            <w:r w:rsidR="009320D7">
              <w:rPr>
                <w:rFonts w:ascii="Times New Roman" w:hAnsi="Times New Roman" w:cs="Times New Roman"/>
                <w:sz w:val="28"/>
                <w:szCs w:val="28"/>
              </w:rPr>
              <w:t>.К.</w:t>
            </w:r>
          </w:p>
          <w:p w:rsidR="009320D7" w:rsidRDefault="009320D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9320D7" w:rsidRDefault="009320D7" w:rsidP="00AF13F0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9320D7" w:rsidTr="009320D7">
        <w:tc>
          <w:tcPr>
            <w:tcW w:w="3304" w:type="dxa"/>
            <w:hideMark/>
          </w:tcPr>
          <w:p w:rsidR="009320D7" w:rsidRDefault="009320D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9320D7" w:rsidRDefault="009320D7" w:rsidP="00AF13F0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20D7" w:rsidRDefault="009320D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9320D7" w:rsidRDefault="000F0094" w:rsidP="00AF13F0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Абувова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А.Ш</w:t>
            </w:r>
            <w:r w:rsidR="009320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320D7" w:rsidRDefault="009320D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9320D7" w:rsidRDefault="009320D7" w:rsidP="00AF13F0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2"/>
        <w:gridCol w:w="3195"/>
        <w:gridCol w:w="3164"/>
      </w:tblGrid>
      <w:tr w:rsidR="00C6289E" w:rsidTr="00C6289E">
        <w:tc>
          <w:tcPr>
            <w:tcW w:w="3212" w:type="dxa"/>
            <w:hideMark/>
          </w:tcPr>
          <w:p w:rsidR="00C6289E" w:rsidRDefault="00C6289E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195" w:type="dxa"/>
          </w:tcPr>
          <w:p w:rsidR="00C6289E" w:rsidRDefault="00C6289E" w:rsidP="00AF13F0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89E" w:rsidRDefault="00C6289E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164" w:type="dxa"/>
            <w:hideMark/>
          </w:tcPr>
          <w:p w:rsidR="00C6289E" w:rsidRDefault="00AF13F0" w:rsidP="00AF13F0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6289E">
              <w:rPr>
                <w:rFonts w:ascii="Times New Roman" w:hAnsi="Times New Roman" w:cs="Times New Roman"/>
                <w:sz w:val="28"/>
                <w:szCs w:val="28"/>
              </w:rPr>
              <w:t>Магомедова Д.А.</w:t>
            </w:r>
          </w:p>
          <w:p w:rsidR="00C6289E" w:rsidRDefault="00AF13F0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6289E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9320D7" w:rsidRDefault="009320D7" w:rsidP="00AF13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20D7" w:rsidRDefault="009320D7" w:rsidP="00AF13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74EA" w:rsidRDefault="006374EA" w:rsidP="00AF13F0">
      <w:pPr>
        <w:pStyle w:val="a3"/>
      </w:pPr>
    </w:p>
    <w:p w:rsidR="006374EA" w:rsidRDefault="006374EA" w:rsidP="00AF13F0">
      <w:pPr>
        <w:pStyle w:val="a3"/>
      </w:pPr>
    </w:p>
    <w:p w:rsidR="006374EA" w:rsidRDefault="006374EA" w:rsidP="006374EA">
      <w:pPr>
        <w:pStyle w:val="a3"/>
      </w:pPr>
    </w:p>
    <w:p w:rsidR="006374EA" w:rsidRDefault="006374EA" w:rsidP="006374EA">
      <w:pPr>
        <w:pStyle w:val="a3"/>
      </w:pPr>
    </w:p>
    <w:p w:rsidR="006374EA" w:rsidRDefault="006374EA" w:rsidP="006374EA">
      <w:pPr>
        <w:pStyle w:val="a3"/>
      </w:pPr>
    </w:p>
    <w:p w:rsidR="006374EA" w:rsidRDefault="006374EA" w:rsidP="006374EA">
      <w:pPr>
        <w:pStyle w:val="a3"/>
      </w:pPr>
    </w:p>
    <w:p w:rsidR="006374EA" w:rsidRDefault="006374EA" w:rsidP="006374EA">
      <w:pPr>
        <w:pStyle w:val="a3"/>
      </w:pPr>
    </w:p>
    <w:p w:rsidR="006374EA" w:rsidRDefault="006374EA" w:rsidP="006374EA">
      <w:pPr>
        <w:pStyle w:val="a3"/>
      </w:pPr>
    </w:p>
    <w:p w:rsidR="006374EA" w:rsidRDefault="006374EA" w:rsidP="006374EA">
      <w:pPr>
        <w:pStyle w:val="a3"/>
      </w:pPr>
    </w:p>
    <w:p w:rsidR="006374EA" w:rsidRDefault="006374EA" w:rsidP="006374EA">
      <w:pPr>
        <w:pStyle w:val="a3"/>
      </w:pPr>
    </w:p>
    <w:p w:rsidR="006374EA" w:rsidRDefault="006374EA" w:rsidP="006374EA">
      <w:pPr>
        <w:pStyle w:val="a3"/>
      </w:pPr>
    </w:p>
    <w:p w:rsidR="006374EA" w:rsidRDefault="006374EA" w:rsidP="006374EA">
      <w:pPr>
        <w:pStyle w:val="a3"/>
      </w:pPr>
    </w:p>
    <w:p w:rsidR="006374EA" w:rsidRDefault="006374EA" w:rsidP="006374EA">
      <w:pPr>
        <w:pStyle w:val="a3"/>
      </w:pPr>
    </w:p>
    <w:p w:rsidR="006374EA" w:rsidRDefault="006374EA" w:rsidP="006374EA">
      <w:pPr>
        <w:pStyle w:val="a3"/>
      </w:pPr>
    </w:p>
    <w:p w:rsidR="006374EA" w:rsidRDefault="006374EA" w:rsidP="006374EA">
      <w:pPr>
        <w:pStyle w:val="a3"/>
      </w:pPr>
    </w:p>
    <w:p w:rsidR="006374EA" w:rsidRDefault="006374EA" w:rsidP="006374EA">
      <w:pPr>
        <w:pStyle w:val="a3"/>
      </w:pPr>
    </w:p>
    <w:p w:rsidR="006374EA" w:rsidRDefault="006374EA" w:rsidP="006374EA">
      <w:pPr>
        <w:pStyle w:val="a3"/>
      </w:pPr>
    </w:p>
    <w:p w:rsidR="006374EA" w:rsidRDefault="006374EA" w:rsidP="006374EA">
      <w:pPr>
        <w:pStyle w:val="a3"/>
      </w:pPr>
    </w:p>
    <w:p w:rsidR="006374EA" w:rsidRDefault="006374EA" w:rsidP="006374EA">
      <w:pPr>
        <w:pStyle w:val="a3"/>
      </w:pPr>
    </w:p>
    <w:p w:rsidR="006374EA" w:rsidRDefault="006374EA" w:rsidP="006374EA">
      <w:pPr>
        <w:pStyle w:val="a3"/>
      </w:pPr>
    </w:p>
    <w:p w:rsidR="006374EA" w:rsidRDefault="006374EA" w:rsidP="006374EA">
      <w:pPr>
        <w:pStyle w:val="a3"/>
      </w:pPr>
    </w:p>
    <w:p w:rsidR="006374EA" w:rsidRDefault="006374EA" w:rsidP="006374EA">
      <w:pPr>
        <w:pStyle w:val="a3"/>
      </w:pPr>
    </w:p>
    <w:p w:rsidR="006374EA" w:rsidRDefault="006374EA" w:rsidP="006374EA">
      <w:pPr>
        <w:pStyle w:val="a3"/>
      </w:pPr>
    </w:p>
    <w:p w:rsidR="006374EA" w:rsidRDefault="006374EA" w:rsidP="006374EA">
      <w:pPr>
        <w:pStyle w:val="a3"/>
      </w:pPr>
    </w:p>
    <w:p w:rsidR="006374EA" w:rsidRDefault="006374EA" w:rsidP="006374EA">
      <w:pPr>
        <w:pStyle w:val="a3"/>
      </w:pPr>
    </w:p>
    <w:p w:rsidR="006374EA" w:rsidRDefault="006374EA" w:rsidP="006374EA">
      <w:pPr>
        <w:pStyle w:val="a3"/>
      </w:pPr>
    </w:p>
    <w:p w:rsidR="006374EA" w:rsidRDefault="006374EA" w:rsidP="006374EA">
      <w:pPr>
        <w:pStyle w:val="a3"/>
      </w:pPr>
    </w:p>
    <w:p w:rsidR="006374EA" w:rsidRDefault="006374EA" w:rsidP="006374EA">
      <w:pPr>
        <w:pStyle w:val="a3"/>
      </w:pPr>
    </w:p>
    <w:p w:rsidR="006374EA" w:rsidRDefault="006374EA" w:rsidP="006374EA">
      <w:pPr>
        <w:pStyle w:val="a3"/>
      </w:pPr>
    </w:p>
    <w:p w:rsidR="006374EA" w:rsidRDefault="006374EA" w:rsidP="006374EA">
      <w:pPr>
        <w:pStyle w:val="a3"/>
      </w:pPr>
    </w:p>
    <w:p w:rsidR="006374EA" w:rsidRDefault="006374EA" w:rsidP="006374EA">
      <w:pPr>
        <w:pStyle w:val="a3"/>
      </w:pPr>
    </w:p>
    <w:p w:rsidR="006374EA" w:rsidRDefault="006374EA" w:rsidP="006374EA">
      <w:pPr>
        <w:pStyle w:val="a3"/>
      </w:pPr>
    </w:p>
    <w:p w:rsidR="006374EA" w:rsidRDefault="006374EA" w:rsidP="006374EA">
      <w:pPr>
        <w:pStyle w:val="a3"/>
      </w:pPr>
    </w:p>
    <w:p w:rsidR="006374EA" w:rsidRDefault="006374EA" w:rsidP="006374EA">
      <w:pPr>
        <w:pStyle w:val="a3"/>
      </w:pPr>
    </w:p>
    <w:p w:rsidR="006374EA" w:rsidRDefault="006374EA" w:rsidP="006374EA">
      <w:pPr>
        <w:pStyle w:val="a3"/>
      </w:pPr>
    </w:p>
    <w:p w:rsidR="006374EA" w:rsidRDefault="006374EA" w:rsidP="006374EA">
      <w:pPr>
        <w:pStyle w:val="a3"/>
      </w:pPr>
    </w:p>
    <w:p w:rsidR="006374EA" w:rsidRDefault="006374EA" w:rsidP="006374EA">
      <w:pPr>
        <w:pStyle w:val="a3"/>
      </w:pPr>
    </w:p>
    <w:p w:rsidR="006374EA" w:rsidRDefault="006374EA" w:rsidP="006374EA">
      <w:pPr>
        <w:pStyle w:val="a3"/>
      </w:pPr>
    </w:p>
    <w:p w:rsidR="006374EA" w:rsidRDefault="006374EA" w:rsidP="006374EA">
      <w:pPr>
        <w:pStyle w:val="a3"/>
      </w:pPr>
    </w:p>
    <w:p w:rsidR="00E118BC" w:rsidRDefault="00E118BC" w:rsidP="006374EA">
      <w:pPr>
        <w:tabs>
          <w:tab w:val="left" w:pos="0"/>
        </w:tabs>
        <w:ind w:hanging="709"/>
      </w:pPr>
      <w:bookmarkStart w:id="0" w:name="_GoBack"/>
      <w:bookmarkEnd w:id="0"/>
    </w:p>
    <w:sectPr w:rsidR="00E118BC" w:rsidSect="00671720">
      <w:pgSz w:w="11906" w:h="16838"/>
      <w:pgMar w:top="567" w:right="85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326" w:rsidRDefault="00CD6326" w:rsidP="006374EA">
      <w:pPr>
        <w:spacing w:after="0" w:line="240" w:lineRule="auto"/>
      </w:pPr>
      <w:r>
        <w:separator/>
      </w:r>
    </w:p>
  </w:endnote>
  <w:endnote w:type="continuationSeparator" w:id="0">
    <w:p w:rsidR="00CD6326" w:rsidRDefault="00CD6326" w:rsidP="00637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326" w:rsidRDefault="00CD6326" w:rsidP="006374EA">
      <w:pPr>
        <w:spacing w:after="0" w:line="240" w:lineRule="auto"/>
      </w:pPr>
      <w:r>
        <w:separator/>
      </w:r>
    </w:p>
  </w:footnote>
  <w:footnote w:type="continuationSeparator" w:id="0">
    <w:p w:rsidR="00CD6326" w:rsidRDefault="00CD6326" w:rsidP="006374EA">
      <w:pPr>
        <w:spacing w:after="0" w:line="240" w:lineRule="auto"/>
      </w:pPr>
      <w:r>
        <w:continuationSeparator/>
      </w:r>
    </w:p>
  </w:footnote>
  <w:footnote w:id="1">
    <w:p w:rsidR="00CD6326" w:rsidRPr="00AB6BC1" w:rsidRDefault="00CD6326" w:rsidP="006374EA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C6022B5"/>
    <w:multiLevelType w:val="hybridMultilevel"/>
    <w:tmpl w:val="583ECECC"/>
    <w:lvl w:ilvl="0" w:tplc="2D848FF6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30567C"/>
    <w:multiLevelType w:val="hybridMultilevel"/>
    <w:tmpl w:val="BEAC557E"/>
    <w:lvl w:ilvl="0" w:tplc="BD68F272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AF141C"/>
    <w:multiLevelType w:val="hybridMultilevel"/>
    <w:tmpl w:val="3D6E046E"/>
    <w:lvl w:ilvl="0" w:tplc="BFFA8FF6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974FBA"/>
    <w:multiLevelType w:val="hybridMultilevel"/>
    <w:tmpl w:val="949CC51E"/>
    <w:lvl w:ilvl="0" w:tplc="CC8242F8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4EA"/>
    <w:rsid w:val="00006874"/>
    <w:rsid w:val="00017E03"/>
    <w:rsid w:val="0004056A"/>
    <w:rsid w:val="00052DF6"/>
    <w:rsid w:val="00060E3D"/>
    <w:rsid w:val="000F0094"/>
    <w:rsid w:val="001700D7"/>
    <w:rsid w:val="001A1D13"/>
    <w:rsid w:val="001C6002"/>
    <w:rsid w:val="001D4B7B"/>
    <w:rsid w:val="001E5CAA"/>
    <w:rsid w:val="00212C0B"/>
    <w:rsid w:val="0036306A"/>
    <w:rsid w:val="003B5D77"/>
    <w:rsid w:val="00410CEA"/>
    <w:rsid w:val="004656A3"/>
    <w:rsid w:val="00486D5D"/>
    <w:rsid w:val="004C5B33"/>
    <w:rsid w:val="005035D1"/>
    <w:rsid w:val="005C383B"/>
    <w:rsid w:val="0061231C"/>
    <w:rsid w:val="006374EA"/>
    <w:rsid w:val="00671720"/>
    <w:rsid w:val="00674D90"/>
    <w:rsid w:val="006F35FB"/>
    <w:rsid w:val="007118FF"/>
    <w:rsid w:val="00723995"/>
    <w:rsid w:val="007258EF"/>
    <w:rsid w:val="0074041F"/>
    <w:rsid w:val="00763E51"/>
    <w:rsid w:val="00860ED1"/>
    <w:rsid w:val="00866F13"/>
    <w:rsid w:val="00900330"/>
    <w:rsid w:val="009320D7"/>
    <w:rsid w:val="009453BB"/>
    <w:rsid w:val="00972DD5"/>
    <w:rsid w:val="00A71D70"/>
    <w:rsid w:val="00A8281B"/>
    <w:rsid w:val="00AB3F36"/>
    <w:rsid w:val="00AE3CB9"/>
    <w:rsid w:val="00AE7327"/>
    <w:rsid w:val="00AF13F0"/>
    <w:rsid w:val="00B221AA"/>
    <w:rsid w:val="00B552D1"/>
    <w:rsid w:val="00B75ACC"/>
    <w:rsid w:val="00B909FE"/>
    <w:rsid w:val="00BA0614"/>
    <w:rsid w:val="00BB7711"/>
    <w:rsid w:val="00BE5073"/>
    <w:rsid w:val="00C050FB"/>
    <w:rsid w:val="00C065AF"/>
    <w:rsid w:val="00C12798"/>
    <w:rsid w:val="00C554CF"/>
    <w:rsid w:val="00C6289E"/>
    <w:rsid w:val="00C7139E"/>
    <w:rsid w:val="00CA79C0"/>
    <w:rsid w:val="00CC785A"/>
    <w:rsid w:val="00CD442C"/>
    <w:rsid w:val="00CD6326"/>
    <w:rsid w:val="00CF63CC"/>
    <w:rsid w:val="00D12A6A"/>
    <w:rsid w:val="00DD261C"/>
    <w:rsid w:val="00DE16C6"/>
    <w:rsid w:val="00DF45E7"/>
    <w:rsid w:val="00E10941"/>
    <w:rsid w:val="00E118BC"/>
    <w:rsid w:val="00E23546"/>
    <w:rsid w:val="00E43E90"/>
    <w:rsid w:val="00EA3A33"/>
    <w:rsid w:val="00ED2FA4"/>
    <w:rsid w:val="00F2105E"/>
    <w:rsid w:val="00F3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25533"/>
  <w15:docId w15:val="{A398CC74-815F-4DC3-86CB-FC3325525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E03"/>
  </w:style>
  <w:style w:type="paragraph" w:styleId="1">
    <w:name w:val="heading 1"/>
    <w:basedOn w:val="a"/>
    <w:next w:val="a"/>
    <w:link w:val="10"/>
    <w:qFormat/>
    <w:rsid w:val="0036306A"/>
    <w:pPr>
      <w:keepNext/>
      <w:spacing w:before="240" w:after="60"/>
      <w:outlineLvl w:val="0"/>
    </w:pPr>
    <w:rPr>
      <w:rFonts w:ascii="Cambria" w:eastAsia="Calibri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74EA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6374E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39"/>
    <w:rsid w:val="006374E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374E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6374EA"/>
    <w:rPr>
      <w:rFonts w:eastAsiaTheme="minorHAnsi"/>
      <w:lang w:eastAsia="en-US"/>
    </w:rPr>
  </w:style>
  <w:style w:type="paragraph" w:styleId="a8">
    <w:name w:val="footer"/>
    <w:basedOn w:val="a"/>
    <w:link w:val="a9"/>
    <w:uiPriority w:val="99"/>
    <w:unhideWhenUsed/>
    <w:rsid w:val="006374E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6374EA"/>
    <w:rPr>
      <w:rFonts w:eastAsiaTheme="minorHAnsi"/>
      <w:lang w:eastAsia="en-US"/>
    </w:rPr>
  </w:style>
  <w:style w:type="paragraph" w:styleId="aa">
    <w:name w:val="footnote text"/>
    <w:basedOn w:val="a"/>
    <w:link w:val="ab"/>
    <w:uiPriority w:val="99"/>
    <w:semiHidden/>
    <w:unhideWhenUsed/>
    <w:rsid w:val="006374E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semiHidden/>
    <w:rsid w:val="006374EA"/>
    <w:rPr>
      <w:rFonts w:eastAsiaTheme="minorHAnsi"/>
      <w:sz w:val="20"/>
      <w:szCs w:val="20"/>
      <w:lang w:eastAsia="en-US"/>
    </w:rPr>
  </w:style>
  <w:style w:type="character" w:styleId="ac">
    <w:name w:val="footnote reference"/>
    <w:basedOn w:val="a0"/>
    <w:uiPriority w:val="99"/>
    <w:semiHidden/>
    <w:unhideWhenUsed/>
    <w:rsid w:val="006374EA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6374EA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6374E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10">
    <w:name w:val="Заголовок 1 Знак"/>
    <w:basedOn w:val="a0"/>
    <w:link w:val="1"/>
    <w:rsid w:val="0036306A"/>
    <w:rPr>
      <w:rFonts w:ascii="Cambria" w:eastAsia="Calibri" w:hAnsi="Cambria" w:cs="Times New Roman"/>
      <w:b/>
      <w:bCs/>
      <w:kern w:val="32"/>
      <w:sz w:val="32"/>
      <w:szCs w:val="32"/>
    </w:rPr>
  </w:style>
  <w:style w:type="paragraph" w:customStyle="1" w:styleId="11">
    <w:name w:val="Без интервала1"/>
    <w:uiPriority w:val="1"/>
    <w:qFormat/>
    <w:rsid w:val="0036306A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12">
    <w:name w:val="Абзац списка1"/>
    <w:basedOn w:val="a"/>
    <w:uiPriority w:val="34"/>
    <w:qFormat/>
    <w:rsid w:val="00DE16C6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DE16C6"/>
  </w:style>
  <w:style w:type="paragraph" w:customStyle="1" w:styleId="2">
    <w:name w:val="Без интервала2"/>
    <w:uiPriority w:val="1"/>
    <w:qFormat/>
    <w:rsid w:val="00E10941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77747-12E1-4254-9C40-6A6BE9134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21</Pages>
  <Words>2780</Words>
  <Characters>15851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6</cp:revision>
  <cp:lastPrinted>2017-02-15T07:37:00Z</cp:lastPrinted>
  <dcterms:created xsi:type="dcterms:W3CDTF">2018-12-24T16:29:00Z</dcterms:created>
  <dcterms:modified xsi:type="dcterms:W3CDTF">2019-01-14T14:44:00Z</dcterms:modified>
</cp:coreProperties>
</file>